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87" w:rsidRPr="0049083E" w:rsidRDefault="00A62F87" w:rsidP="00A62F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МБУ </w:t>
      </w:r>
      <w:proofErr w:type="gramStart"/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gramStart"/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Детская</w:t>
      </w:r>
      <w:proofErr w:type="gramEnd"/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школа искусств №17»</w:t>
      </w:r>
    </w:p>
    <w:p w:rsidR="00A62F87" w:rsidRPr="0049083E" w:rsidRDefault="00A62F87" w:rsidP="00A62F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п.Березник</w:t>
      </w:r>
    </w:p>
    <w:p w:rsidR="00A62F87" w:rsidRDefault="00A62F87" w:rsidP="00A62F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2B3E21" w:rsidRPr="0049083E" w:rsidRDefault="002B3E21" w:rsidP="00A62F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2B3E21" w:rsidRPr="002B3E21" w:rsidRDefault="002B3E21" w:rsidP="00A62F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50"/>
          <w:szCs w:val="50"/>
          <w:lang w:eastAsia="ru-RU"/>
        </w:rPr>
      </w:pPr>
      <w:r w:rsidRPr="002B3E21">
        <w:rPr>
          <w:rFonts w:ascii="Verdana" w:eastAsia="Times New Roman" w:hAnsi="Verdana" w:cs="Times New Roman"/>
          <w:b/>
          <w:bCs/>
          <w:color w:val="000000"/>
          <w:sz w:val="50"/>
          <w:szCs w:val="50"/>
          <w:lang w:eastAsia="ru-RU"/>
        </w:rPr>
        <w:t>Сценарий</w:t>
      </w:r>
    </w:p>
    <w:p w:rsidR="00A62F87" w:rsidRPr="002B3E21" w:rsidRDefault="002B3E21" w:rsidP="00A62F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B3E21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>отчё</w:t>
      </w:r>
      <w:r w:rsidR="00A62F87" w:rsidRPr="002B3E21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 xml:space="preserve">тного концерта </w:t>
      </w:r>
    </w:p>
    <w:p w:rsidR="00A62F87" w:rsidRPr="002B3E21" w:rsidRDefault="00A62F87" w:rsidP="00A62F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color w:val="000000"/>
          <w:sz w:val="42"/>
          <w:szCs w:val="42"/>
          <w:lang w:eastAsia="ru-RU"/>
        </w:rPr>
      </w:pPr>
      <w:r w:rsidRPr="002B3E21">
        <w:rPr>
          <w:rFonts w:ascii="Verdana" w:eastAsia="Times New Roman" w:hAnsi="Verdana" w:cs="Times New Roman"/>
          <w:b/>
          <w:bCs/>
          <w:i/>
          <w:color w:val="000000"/>
          <w:sz w:val="42"/>
          <w:szCs w:val="42"/>
          <w:lang w:eastAsia="ru-RU"/>
        </w:rPr>
        <w:t>«Мир музыки – как он прекрасен!»</w:t>
      </w: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B3E21" w:rsidRDefault="002B3E21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Разработала: преподаватель МБУ ДО ДШИ </w:t>
      </w:r>
      <w:r w:rsidR="00577B3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17 И.А. </w:t>
      </w:r>
      <w:proofErr w:type="spellStart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Пахтусова</w:t>
      </w:r>
      <w:proofErr w:type="spellEnd"/>
    </w:p>
    <w:p w:rsidR="002B3E21" w:rsidRDefault="00A62F87" w:rsidP="002B3E21">
      <w:pPr>
        <w:spacing w:after="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Провели: И.А. </w:t>
      </w:r>
      <w:proofErr w:type="spellStart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Пахтусова</w:t>
      </w:r>
      <w:proofErr w:type="spellEnd"/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(ведущая 1)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</w:t>
      </w:r>
    </w:p>
    <w:p w:rsidR="002B3E21" w:rsidRDefault="002B3E21" w:rsidP="002B3E21">
      <w:pPr>
        <w:spacing w:after="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В.Э. </w:t>
      </w:r>
      <w:proofErr w:type="spellStart"/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Листова</w:t>
      </w:r>
      <w:proofErr w:type="spellEnd"/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(ведущая 2)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</w:t>
      </w:r>
    </w:p>
    <w:p w:rsidR="00A62F87" w:rsidRPr="0049083E" w:rsidRDefault="002B3E21" w:rsidP="002B3E21">
      <w:pPr>
        <w:spacing w:after="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Екатерина </w:t>
      </w:r>
      <w:proofErr w:type="spellStart"/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Пахтусова</w:t>
      </w:r>
      <w:proofErr w:type="spellEnd"/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учащаяся ДШИ (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за помощь в  управлении </w:t>
      </w:r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видео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– </w:t>
      </w:r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заставк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ами).  </w:t>
      </w: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A62F87" w:rsidRPr="0049083E" w:rsidRDefault="002B3E21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Место проведения: 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концертный зал ДШИ </w:t>
      </w:r>
      <w:r w:rsidR="00577B3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17.</w:t>
      </w: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Дата и </w:t>
      </w:r>
      <w:r w:rsidR="002B3E2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время проведения: 27  мая 2022 г. 17.30 ч.</w:t>
      </w:r>
    </w:p>
    <w:p w:rsidR="00A62F87" w:rsidRPr="0049083E" w:rsidRDefault="00A62F87" w:rsidP="00A62F87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49083E" w:rsidRPr="0049083E" w:rsidRDefault="0049083E" w:rsidP="00A62F87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49083E" w:rsidRPr="0049083E" w:rsidRDefault="0049083E" w:rsidP="00A62F87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49083E" w:rsidRPr="0049083E" w:rsidRDefault="0049083E" w:rsidP="00A62F87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49083E" w:rsidRPr="0049083E" w:rsidRDefault="0049083E" w:rsidP="00A62F87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B3E21" w:rsidRDefault="002B3E21" w:rsidP="00A62F87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4D57CB" w:rsidRPr="0049083E" w:rsidRDefault="004D57CB" w:rsidP="00A62F87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54FD9" w:rsidRPr="00054FD9" w:rsidRDefault="00054FD9" w:rsidP="0049083E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b/>
          <w:bCs/>
          <w:color w:val="000000"/>
          <w:sz w:val="4"/>
          <w:szCs w:val="28"/>
          <w:lang w:eastAsia="ru-RU"/>
        </w:rPr>
      </w:pPr>
    </w:p>
    <w:p w:rsidR="00814E27" w:rsidRDefault="00A62F87" w:rsidP="0049083E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49083E"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:</w:t>
      </w:r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Добрый вечер, дорогие друзья! </w:t>
      </w:r>
    </w:p>
    <w:p w:rsidR="00814E27" w:rsidRDefault="00814E27" w:rsidP="0049083E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14E2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Вед 2: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Добрый вечер, уважаемые поклонники юных талантов! </w:t>
      </w:r>
    </w:p>
    <w:p w:rsidR="00A62F87" w:rsidRPr="0049083E" w:rsidRDefault="00814E27" w:rsidP="0049083E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14E2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Вед 1: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Мы приветствуем всех на главном школьном пр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азднике - Отчё</w:t>
      </w:r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тном концерте 2021 – 2022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учебного года.</w:t>
      </w:r>
    </w:p>
    <w:p w:rsidR="00A62F87" w:rsidRPr="0049083E" w:rsidRDefault="00A62F87" w:rsidP="0049083E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49083E"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2:</w:t>
      </w:r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Сегодня в этом концертном зале мы с огромным удовольствием встречаем всех желающих окунуться в прекрасный мир, мир Музыки!</w:t>
      </w:r>
    </w:p>
    <w:p w:rsidR="004D57CB" w:rsidRDefault="00A62F87" w:rsidP="004D57CB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49083E"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 Чувствуется особая торжественность сегодняшнего вечера. Для детей и преподавателей каждый концерт </w:t>
      </w:r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это момент ист</w:t>
      </w:r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ины перед своим слушателем. Отчё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тный концерт учащихся одно из самых ярких м</w:t>
      </w:r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ероприятий в Детской 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школе</w:t>
      </w:r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искусств, своеобразная точка отсчё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та для дальнейших достижений!</w:t>
      </w:r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</w:t>
      </w:r>
    </w:p>
    <w:p w:rsidR="00A62F87" w:rsidRPr="0049083E" w:rsidRDefault="00A62F87" w:rsidP="004D57CB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49083E"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2: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Нашими самыми строгими и преданными слушателями всегда были и останутся</w:t>
      </w:r>
      <w:r w:rsidR="00814E2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конечно же</w:t>
      </w:r>
      <w:r w:rsidR="00814E2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наши родители. Поэтому каждый год своими выступлениями, юные дарования нашей школы непрестанно стараются удивлять и восхищать их своей яркой оригинальностью и растущим профессионализмом.</w:t>
      </w:r>
    </w:p>
    <w:p w:rsidR="00A62F87" w:rsidRPr="0049083E" w:rsidRDefault="00A62F87" w:rsidP="0049083E">
      <w:pPr>
        <w:spacing w:after="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49083E"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="0049083E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Всё готово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!</w:t>
      </w:r>
    </w:p>
    <w:p w:rsidR="00A62F87" w:rsidRPr="0049083E" w:rsidRDefault="0049083E" w:rsidP="0049083E">
      <w:pPr>
        <w:spacing w:after="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Уже можно начинать.</w:t>
      </w:r>
      <w:r w:rsidR="006436D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</w:t>
      </w:r>
    </w:p>
    <w:p w:rsidR="00A62F87" w:rsidRPr="0049083E" w:rsidRDefault="0049083E" w:rsidP="0049083E">
      <w:pPr>
        <w:spacing w:after="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такое настроенье –</w:t>
      </w:r>
    </w:p>
    <w:p w:rsidR="00A62F87" w:rsidRPr="0049083E" w:rsidRDefault="0049083E" w:rsidP="00814E27">
      <w:pPr>
        <w:spacing w:after="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Время песню запевать!</w:t>
      </w:r>
    </w:p>
    <w:p w:rsidR="00801C22" w:rsidRPr="00801C22" w:rsidRDefault="00A62F87" w:rsidP="00801C2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801C2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Для </w:t>
      </w:r>
      <w:r w:rsidR="004175A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9083E" w:rsidRPr="00801C2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вас</w:t>
      </w:r>
      <w:r w:rsidR="004175A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9083E" w:rsidRPr="00801C2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поёт</w:t>
      </w:r>
      <w:r w:rsidR="004175A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01C2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175A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C535D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хор</w:t>
      </w:r>
      <w:r w:rsidR="0049083E" w:rsidRPr="007C535D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</w:t>
      </w:r>
      <w:r w:rsidR="00814E27" w:rsidRPr="007C535D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первоклассников</w:t>
      </w:r>
      <w:r w:rsidR="00814E2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62F87" w:rsidRPr="00801C22" w:rsidRDefault="00814E27" w:rsidP="00801C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«Весёлая песенка»</w:t>
      </w:r>
    </w:p>
    <w:p w:rsidR="00A62F87" w:rsidRPr="00577B3F" w:rsidRDefault="0049083E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u w:val="single"/>
          <w:lang w:eastAsia="ru-RU"/>
        </w:rPr>
      </w:pPr>
      <w:r w:rsidRPr="00577B3F">
        <w:rPr>
          <w:rFonts w:ascii="Verdana" w:eastAsia="Times New Roman" w:hAnsi="Verdana" w:cs="Times New Roman"/>
          <w:bCs/>
          <w:color w:val="000000"/>
          <w:sz w:val="28"/>
          <w:szCs w:val="28"/>
          <w:u w:val="single"/>
          <w:lang w:eastAsia="ru-RU"/>
        </w:rPr>
        <w:t xml:space="preserve">Муз. </w:t>
      </w:r>
      <w:proofErr w:type="spellStart"/>
      <w:r w:rsidR="00577B3F" w:rsidRPr="00577B3F">
        <w:rPr>
          <w:rFonts w:ascii="Verdana" w:eastAsia="Times New Roman" w:hAnsi="Verdana" w:cs="Times New Roman"/>
          <w:bCs/>
          <w:color w:val="000000"/>
          <w:sz w:val="28"/>
          <w:szCs w:val="28"/>
          <w:u w:val="single"/>
          <w:lang w:eastAsia="ru-RU"/>
        </w:rPr>
        <w:t>Г.Левкодимов</w:t>
      </w:r>
      <w:proofErr w:type="spellEnd"/>
    </w:p>
    <w:p w:rsidR="00814E27" w:rsidRDefault="0049083E" w:rsidP="004D57CB">
      <w:pPr>
        <w:spacing w:after="0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Руководитель </w:t>
      </w:r>
      <w:proofErr w:type="spellStart"/>
      <w:r w:rsidRPr="0049083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Листова</w:t>
      </w:r>
      <w:proofErr w:type="spellEnd"/>
      <w:r w:rsidRPr="0049083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Виктория Эдуардовна</w:t>
      </w:r>
      <w:r w:rsidR="00814E2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.</w:t>
      </w:r>
    </w:p>
    <w:p w:rsidR="004D57CB" w:rsidRDefault="0049083E" w:rsidP="004D57CB">
      <w:pPr>
        <w:spacing w:after="0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Аккомпаниатор </w:t>
      </w:r>
      <w:proofErr w:type="spellStart"/>
      <w:r w:rsidRPr="0049083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Пахтусова</w:t>
      </w:r>
      <w:proofErr w:type="spellEnd"/>
      <w:r w:rsidRPr="0049083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Ирина Александровна</w:t>
      </w:r>
      <w:r w:rsidR="00814E2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.</w:t>
      </w:r>
    </w:p>
    <w:p w:rsidR="00054FD9" w:rsidRPr="00054FD9" w:rsidRDefault="00054FD9" w:rsidP="004D57CB">
      <w:pPr>
        <w:spacing w:after="0"/>
        <w:rPr>
          <w:rFonts w:ascii="Verdana" w:eastAsia="Times New Roman" w:hAnsi="Verdana" w:cs="Times New Roman"/>
          <w:bCs/>
          <w:color w:val="000000"/>
          <w:sz w:val="20"/>
          <w:szCs w:val="28"/>
          <w:lang w:eastAsia="ru-RU"/>
        </w:rPr>
      </w:pPr>
    </w:p>
    <w:p w:rsidR="004D57CB" w:rsidRPr="004D57CB" w:rsidRDefault="004D57CB" w:rsidP="004D57CB">
      <w:pPr>
        <w:spacing w:after="0"/>
        <w:jc w:val="center"/>
        <w:rPr>
          <w:rFonts w:ascii="Verdana" w:eastAsia="Times New Roman" w:hAnsi="Verdana" w:cs="Times New Roman"/>
          <w:bCs/>
          <w:color w:val="000000"/>
          <w:sz w:val="28"/>
          <w:szCs w:val="28"/>
          <w:u w:val="single"/>
          <w:lang w:eastAsia="ru-RU"/>
        </w:rPr>
      </w:pPr>
      <w:r w:rsidRPr="004D57CB">
        <w:rPr>
          <w:rFonts w:ascii="Verdana" w:eastAsia="Times New Roman" w:hAnsi="Verdana" w:cs="Times New Roman"/>
          <w:bCs/>
          <w:color w:val="000000"/>
          <w:sz w:val="28"/>
          <w:szCs w:val="28"/>
          <w:u w:val="single"/>
          <w:lang w:eastAsia="ru-RU"/>
        </w:rPr>
        <w:t>ХОР УХОДИТ.</w:t>
      </w:r>
    </w:p>
    <w:p w:rsidR="00814E27" w:rsidRDefault="00A62F87" w:rsidP="0049083E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Вед</w:t>
      </w:r>
      <w:r w:rsid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Жизнь в музыкальной школе идёт каким-то особенным образом: уроки, репетиции, подготовка</w:t>
      </w:r>
      <w:r w:rsid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 академическим концертам, зачё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там, участие в конкурсах - всё это создаёт уникальную чудесную атмосферу. </w:t>
      </w:r>
    </w:p>
    <w:p w:rsidR="00A62F87" w:rsidRPr="0049083E" w:rsidRDefault="00814E27" w:rsidP="00814E2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14E2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Вед 2: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Каждый ученик ощущает на себе ответственность, прилагает много усилий, проявляет усердие в достижение одной цели – стать музыкантом. </w:t>
      </w:r>
    </w:p>
    <w:p w:rsidR="00801C22" w:rsidRPr="00054FD9" w:rsidRDefault="00A62F87" w:rsidP="004C34E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4C34E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Для вас </w:t>
      </w:r>
      <w:r w:rsidR="00801C22" w:rsidRPr="004C34E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играет</w:t>
      </w:r>
      <w:r w:rsidR="00801C22" w:rsidRPr="004C34E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4C34E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801C22" w:rsidRPr="004C34E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814E27" w:rsidRPr="004C34E6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Воробьёв  Степан</w:t>
      </w:r>
      <w:r w:rsidR="00054FD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054FD9" w:rsidRPr="00054FD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«Цыганочка»</w:t>
      </w:r>
    </w:p>
    <w:p w:rsidR="007C535D" w:rsidRPr="007C535D" w:rsidRDefault="007C535D" w:rsidP="007C535D">
      <w:pPr>
        <w:pStyle w:val="a4"/>
        <w:spacing w:before="100" w:beforeAutospacing="1" w:after="100" w:afterAutospacing="1" w:line="360" w:lineRule="auto"/>
        <w:ind w:left="426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A62F87" w:rsidRPr="007C535D" w:rsidRDefault="004C34E6" w:rsidP="004C34E6">
      <w:pPr>
        <w:pStyle w:val="a4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Вед 1: </w:t>
      </w:r>
      <w:r w:rsidR="00801C22" w:rsidRPr="004C34E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Приглашаем на сцену</w:t>
      </w:r>
      <w:r w:rsidR="007C535D" w:rsidRPr="007C535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01C22" w:rsidRPr="007C535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proofErr w:type="spellStart"/>
      <w:r w:rsidR="00814E27" w:rsidRPr="007C535D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Шкрябину</w:t>
      </w:r>
      <w:proofErr w:type="spellEnd"/>
      <w:r w:rsidR="00814E27" w:rsidRPr="007C535D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370D03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814E27" w:rsidRPr="007C535D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Таню</w:t>
      </w:r>
      <w:r w:rsidR="00814E27" w:rsidRPr="007C535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C535D" w:rsidRPr="007C535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Беркович «Этюд».</w:t>
      </w:r>
    </w:p>
    <w:p w:rsidR="007C535D" w:rsidRPr="007C535D" w:rsidRDefault="007C535D" w:rsidP="007C535D">
      <w:pPr>
        <w:pStyle w:val="a4"/>
        <w:spacing w:before="100" w:beforeAutospacing="1" w:after="100" w:afterAutospacing="1" w:line="240" w:lineRule="auto"/>
        <w:ind w:left="735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</w:p>
    <w:p w:rsidR="00A62F87" w:rsidRPr="0049083E" w:rsidRDefault="00A62F87" w:rsidP="00801C2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801C2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2: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Сегодняшний наш концерт мы решили посвятить лучшим высказываниям и цитатам великих людей о музыке.</w:t>
      </w:r>
    </w:p>
    <w:p w:rsidR="00A62F87" w:rsidRDefault="00A62F87" w:rsidP="007C535D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7C535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01C2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1: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Таинственный мир музыки не мог оставить равнодушным не только музыкантов и композиторов, но и поэтов, писателей, философов, критиков – передовых людей мира прошлых столетий.</w:t>
      </w:r>
    </w:p>
    <w:p w:rsidR="00A62F87" w:rsidRDefault="00A62F87" w:rsidP="00801C2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801C2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2: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О музыке размышляли, с музыкой испытывали сильные душевные чувства, с музыкой сопереживали исторические события…</w:t>
      </w:r>
    </w:p>
    <w:p w:rsidR="007C535D" w:rsidRPr="0049083E" w:rsidRDefault="007C535D" w:rsidP="00370D0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0D03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Вед 1: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370D03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Русский писатель Иван Тургенев сказал о музыке: «Музыка – это разум, воплощенный в прекрасных звуках!»</w:t>
      </w:r>
    </w:p>
    <w:p w:rsidR="00A62F87" w:rsidRPr="0049083E" w:rsidRDefault="00A62F87" w:rsidP="00801C2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370D0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="00801C2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: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Надеемся, что прекрасная му</w:t>
      </w:r>
      <w:r w:rsidR="00801C2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зыка в исполнение наших музыкантов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сегодня никого не оставит равнодушным!</w:t>
      </w:r>
    </w:p>
    <w:p w:rsidR="00B443B3" w:rsidRPr="00B443B3" w:rsidRDefault="004175A1" w:rsidP="00054FD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284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054FD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На сцену приглашаем </w:t>
      </w:r>
      <w:r w:rsidR="00370D03" w:rsidRPr="00054FD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370D03" w:rsidRPr="00054FD9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</w:t>
      </w:r>
      <w:r w:rsidR="00370D03" w:rsidRPr="00054FD9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Антипин  Артём</w:t>
      </w:r>
      <w:r w:rsidR="00370D03" w:rsidRPr="00054FD9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 «Дедушкин баян</w:t>
      </w:r>
      <w:r w:rsidR="00370D03" w:rsidRPr="00054FD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»</w:t>
      </w:r>
      <w:r w:rsidR="00A62F87" w:rsidRPr="00054FD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="00054FD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B443B3" w:rsidRDefault="00054FD9" w:rsidP="00B443B3">
      <w:pPr>
        <w:pStyle w:val="a4"/>
        <w:spacing w:before="100" w:beforeAutospacing="1" w:after="100" w:afterAutospacing="1" w:line="240" w:lineRule="auto"/>
        <w:ind w:left="284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370D03" w:rsidRPr="00B443B3" w:rsidRDefault="00054FD9" w:rsidP="00B443B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284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B443B3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B443B3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Мумина</w:t>
      </w:r>
      <w:proofErr w:type="spellEnd"/>
      <w:r w:rsidR="00B443B3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 xml:space="preserve">  Сабина</w:t>
      </w:r>
      <w:r w:rsidRPr="00B443B3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«</w:t>
      </w:r>
      <w:r w:rsidR="00577B3F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Незабываемое  т</w:t>
      </w:r>
      <w:r w:rsidRPr="00B443B3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анго» </w:t>
      </w:r>
    </w:p>
    <w:p w:rsidR="00054FD9" w:rsidRDefault="00054FD9" w:rsidP="00370D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</w:p>
    <w:p w:rsidR="00054FD9" w:rsidRDefault="00054FD9" w:rsidP="00370D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</w:p>
    <w:p w:rsidR="00370D03" w:rsidRDefault="00370D03" w:rsidP="00370D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70D03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Вед. 1: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В эфире выпуск  новостей.</w:t>
      </w:r>
    </w:p>
    <w:p w:rsidR="0029380F" w:rsidRPr="00577B3F" w:rsidRDefault="0029380F" w:rsidP="002C0865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  <w:t xml:space="preserve">НОВОСТИ 1 </w:t>
      </w:r>
      <w:r w:rsidRPr="00577B3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(видео-презентация)</w:t>
      </w:r>
      <w:r w:rsidR="00370D03" w:rsidRPr="00577B3F"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370D03" w:rsidRPr="00577B3F" w:rsidRDefault="00370D03" w:rsidP="002C0865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  <w:t xml:space="preserve"> «</w:t>
      </w:r>
      <w:r w:rsidR="00E152A7" w:rsidRPr="00577B3F"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  <w:t>ФОРТЕПИАНО»</w:t>
      </w:r>
    </w:p>
    <w:p w:rsidR="002C0865" w:rsidRPr="00577B3F" w:rsidRDefault="002C0865" w:rsidP="002C0865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(Некрасов К., Козицына П.)</w:t>
      </w:r>
    </w:p>
    <w:p w:rsidR="00A62F87" w:rsidRPr="0049083E" w:rsidRDefault="00A62F87" w:rsidP="004C34E6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152A7" w:rsidRDefault="00A62F87" w:rsidP="004C34E6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D0760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2:  </w:t>
      </w:r>
      <w:r w:rsidR="00E152A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Пригл</w:t>
      </w:r>
      <w:r w:rsidR="00E152A7" w:rsidRPr="00E152A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ашаем на сцену</w:t>
      </w:r>
      <w:r w:rsidR="00E152A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B443B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6</w:t>
      </w:r>
      <w:r w:rsidR="00D0760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E152A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152A7" w:rsidRPr="00E152A7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Жилина </w:t>
      </w:r>
      <w:r w:rsidR="00E152A7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E152A7" w:rsidRPr="00E152A7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Александра</w:t>
      </w:r>
      <w:r w:rsidR="00E152A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152A7" w:rsidRDefault="00E152A7" w:rsidP="004C34E6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«В стране гномов».</w:t>
      </w:r>
    </w:p>
    <w:p w:rsidR="00E152A7" w:rsidRPr="0049083E" w:rsidRDefault="00E152A7" w:rsidP="00E152A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Д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ля музыки не существует границ, и нет разделения национальностей. Именно эту мысль хотел выразить гениальный русский композ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итор Петр Ильич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Чайковскиий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: «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Музыка есть сокровищница, в которую всякая национальность вносит сво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ё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на общую пользу»</w:t>
      </w:r>
    </w:p>
    <w:p w:rsidR="00E152A7" w:rsidRDefault="00E152A7" w:rsidP="004C34E6">
      <w:pPr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B443B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2: 7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 Для Вас выступает   </w:t>
      </w:r>
      <w:r w:rsidRPr="00E152A7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Шестакова Полина</w:t>
      </w:r>
    </w:p>
    <w:p w:rsidR="00E152A7" w:rsidRPr="00E152A7" w:rsidRDefault="00E152A7" w:rsidP="004C34E6">
      <w:pPr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E152A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П.И. Чайковский «Ноябрь»</w:t>
      </w:r>
      <w:r w:rsidR="00577B3F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На тройке.</w:t>
      </w:r>
    </w:p>
    <w:p w:rsidR="00E152A7" w:rsidRDefault="00E152A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E152A7" w:rsidRPr="0049083E" w:rsidRDefault="00E152A7" w:rsidP="00E152A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На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ше мнение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о музыке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совпадает с цитатой польского </w:t>
      </w:r>
      <w:r w:rsidR="005D488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философа </w:t>
      </w:r>
      <w:proofErr w:type="spellStart"/>
      <w:r w:rsidR="005D488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Тадеуша</w:t>
      </w:r>
      <w:proofErr w:type="spellEnd"/>
      <w:r w:rsidR="005D488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D488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Котарбиньского</w:t>
      </w:r>
      <w:proofErr w:type="spellEnd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: «Музыка – это искусство печалить и радовать без причины!»</w:t>
      </w:r>
    </w:p>
    <w:p w:rsidR="00E152A7" w:rsidRPr="002C0865" w:rsidRDefault="00E152A7" w:rsidP="00E152A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 2:</w:t>
      </w: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Чтобы порадовать всех присутствующих на сцену приглашается</w:t>
      </w:r>
      <w:r w:rsidR="002C086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B443B3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8</w:t>
      </w:r>
      <w:r w:rsidR="002C0865" w:rsidRPr="002C0865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. </w:t>
      </w:r>
      <w:r w:rsidR="002C0865" w:rsidRPr="002C0865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Некрасова  Кристина</w:t>
      </w:r>
      <w:r w:rsidR="002C0865" w:rsidRPr="002C0865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с песней «Кто добрее всех на свете».</w:t>
      </w:r>
    </w:p>
    <w:p w:rsidR="00E152A7" w:rsidRDefault="00E152A7" w:rsidP="002C086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2C0865" w:rsidRPr="00577B3F" w:rsidRDefault="0029380F" w:rsidP="002C0865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 xml:space="preserve">НОВОСТИ 2 </w:t>
      </w:r>
      <w:r w:rsidRPr="00577B3F">
        <w:rPr>
          <w:rFonts w:ascii="Verdana" w:eastAsia="Times New Roman" w:hAnsi="Verdana" w:cs="Times New Roman"/>
          <w:bCs/>
          <w:color w:val="FF0000"/>
          <w:sz w:val="28"/>
          <w:szCs w:val="28"/>
          <w:lang w:eastAsia="ru-RU"/>
        </w:rPr>
        <w:t>(видео-презентация)</w:t>
      </w:r>
    </w:p>
    <w:p w:rsidR="002C0865" w:rsidRPr="00577B3F" w:rsidRDefault="002C0865" w:rsidP="002C086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«ОТДЕЛЕНИЕ НАРОДНЫХ ИНСТРУМЕНТОВ»</w:t>
      </w:r>
    </w:p>
    <w:p w:rsidR="002C0865" w:rsidRPr="00577B3F" w:rsidRDefault="002C0865" w:rsidP="002C0865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Cs/>
          <w:color w:val="FF0000"/>
          <w:sz w:val="28"/>
          <w:szCs w:val="28"/>
          <w:lang w:eastAsia="ru-RU"/>
        </w:rPr>
        <w:t>(Орлов М., Туркина В.)</w:t>
      </w:r>
    </w:p>
    <w:p w:rsidR="002C0865" w:rsidRDefault="002C0865" w:rsidP="002C0865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</w:p>
    <w:p w:rsidR="002C0865" w:rsidRPr="002C0865" w:rsidRDefault="002C0865" w:rsidP="002C086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 1: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Приглашаем на сцену </w:t>
      </w:r>
      <w:r w:rsidR="00B443B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9</w:t>
      </w:r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Бобыкину</w:t>
      </w:r>
      <w:proofErr w:type="spellEnd"/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Викторию</w:t>
      </w:r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Э.Перозино</w:t>
      </w:r>
      <w:proofErr w:type="spellEnd"/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Блюз «Тик-так»</w:t>
      </w:r>
    </w:p>
    <w:p w:rsidR="002C0865" w:rsidRDefault="002C0865" w:rsidP="002C0865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</w:p>
    <w:p w:rsidR="002C0865" w:rsidRDefault="002C0865" w:rsidP="002C086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 2: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 Струнное трио </w:t>
      </w:r>
      <w:r w:rsidR="00B443B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10</w:t>
      </w:r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Т</w:t>
      </w:r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уфанов</w:t>
      </w:r>
      <w:proofErr w:type="spellEnd"/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Вячеслав, Тараканов Тимур, Лисой Сергей</w:t>
      </w:r>
      <w:r w:rsidRPr="002C086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«Наигрыш».</w:t>
      </w:r>
    </w:p>
    <w:p w:rsidR="004C34E6" w:rsidRDefault="004C34E6" w:rsidP="002C086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4C34E6" w:rsidRDefault="004C34E6" w:rsidP="002C086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1858F2" w:rsidRPr="00B443B3" w:rsidRDefault="001858F2" w:rsidP="002C086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E061AF" w:rsidRPr="00E061AF" w:rsidRDefault="00E061AF" w:rsidP="0029380F">
      <w:pPr>
        <w:spacing w:after="0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E061AF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Вед 1:</w:t>
      </w:r>
      <w:r w:rsidRPr="00E061AF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Ансамбль, с точки зрения психологии – совместная деятельность малой группы. Важными для успеха такой деятельности являются наличие внутри группы взаимного уважения, терпимости. Огромное значение в подготовке фортепианного ансамбля приобретает единство приёмов </w:t>
      </w:r>
      <w:proofErr w:type="spellStart"/>
      <w:r w:rsidRPr="00E061AF">
        <w:rPr>
          <w:rFonts w:ascii="Verdana" w:hAnsi="Verdana"/>
          <w:color w:val="000000"/>
          <w:sz w:val="28"/>
          <w:szCs w:val="28"/>
          <w:shd w:val="clear" w:color="auto" w:fill="FFFFFF"/>
        </w:rPr>
        <w:t>звукоизвлечения</w:t>
      </w:r>
      <w:proofErr w:type="spellEnd"/>
      <w:r w:rsidRPr="00E061AF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, педализации, фразировки, интонации. </w:t>
      </w:r>
    </w:p>
    <w:p w:rsidR="00E061AF" w:rsidRPr="00E061AF" w:rsidRDefault="00E061AF" w:rsidP="002C0865">
      <w:pPr>
        <w:spacing w:after="0" w:line="240" w:lineRule="auto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2C0865" w:rsidRDefault="00E061AF" w:rsidP="0029380F">
      <w:pPr>
        <w:spacing w:after="0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E061AF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Вед 2:</w:t>
      </w:r>
      <w:r w:rsidRPr="00E061AF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 Одним словом, стремление двух партнёров изобразить одного «</w:t>
      </w:r>
      <w:proofErr w:type="spellStart"/>
      <w:r w:rsidRPr="00E061AF">
        <w:rPr>
          <w:rFonts w:ascii="Verdana" w:hAnsi="Verdana"/>
          <w:color w:val="000000"/>
          <w:sz w:val="28"/>
          <w:szCs w:val="28"/>
          <w:shd w:val="clear" w:color="auto" w:fill="FFFFFF"/>
        </w:rPr>
        <w:t>четырёхрукого</w:t>
      </w:r>
      <w:proofErr w:type="spellEnd"/>
      <w:r w:rsidRPr="00E061AF">
        <w:rPr>
          <w:rFonts w:ascii="Verdana" w:hAnsi="Verdana"/>
          <w:color w:val="000000"/>
          <w:sz w:val="28"/>
          <w:szCs w:val="28"/>
          <w:shd w:val="clear" w:color="auto" w:fill="FFFFFF"/>
        </w:rPr>
        <w:t>» пианиста, создать у публики впечатление, что играет один человек. Сюда же необходимо отнести синхронность звучания – один из главных показателей качества ансамблевой игры.</w:t>
      </w:r>
    </w:p>
    <w:p w:rsidR="00E061AF" w:rsidRDefault="00E061AF" w:rsidP="002C0865">
      <w:pPr>
        <w:spacing w:after="0" w:line="240" w:lineRule="auto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0D2606" w:rsidRDefault="000D2606" w:rsidP="0029380F">
      <w:pPr>
        <w:spacing w:after="0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0D260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Вед 1: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D2606">
        <w:rPr>
          <w:rFonts w:ascii="Verdana" w:hAnsi="Verdana"/>
          <w:color w:val="000000"/>
          <w:sz w:val="28"/>
          <w:szCs w:val="28"/>
          <w:shd w:val="clear" w:color="auto" w:fill="FFFFFF"/>
        </w:rPr>
        <w:t>Работа над подобными пианистическими и музыкальными тонкостями заставляет ученика расти в профессиональном плане. Свою роль здесь играет и небольшой элемент соперничества, ведь никому не хочется играть хуже, чем партнёр.</w:t>
      </w:r>
    </w:p>
    <w:p w:rsidR="000D2606" w:rsidRPr="000D2606" w:rsidRDefault="000D2606" w:rsidP="0029380F">
      <w:pPr>
        <w:spacing w:after="0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E061AF" w:rsidRPr="00E061AF" w:rsidRDefault="00E061AF" w:rsidP="002C086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Приглашаем на сцену </w:t>
      </w:r>
      <w:r w:rsidR="00B443B3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11</w:t>
      </w:r>
      <w:r w:rsidRPr="00E061AF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E061AF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 xml:space="preserve">фортепианный ансамбль  </w:t>
      </w:r>
      <w:r w:rsidRPr="00E061AF">
        <w:rPr>
          <w:rFonts w:ascii="Verdana" w:hAnsi="Verdana"/>
          <w:b/>
          <w:color w:val="000000"/>
          <w:sz w:val="28"/>
          <w:szCs w:val="28"/>
          <w:u w:val="single"/>
          <w:shd w:val="clear" w:color="auto" w:fill="FFFFFF"/>
        </w:rPr>
        <w:t>Антипина Ангелина и Туркина Вероника</w:t>
      </w:r>
      <w:r w:rsidRPr="00E061AF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. Ф.Шуман «Восточные картины»</w:t>
      </w:r>
    </w:p>
    <w:p w:rsidR="002C0865" w:rsidRPr="002C0865" w:rsidRDefault="002C0865" w:rsidP="002C0865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</w:p>
    <w:p w:rsidR="000D2606" w:rsidRDefault="000D2606" w:rsidP="000D2606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2C0865" w:rsidRPr="000D2606" w:rsidRDefault="000D2606" w:rsidP="000D2606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Вед 1: </w:t>
      </w:r>
      <w:r w:rsidRPr="000D260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У нас снова выпуск новостей.</w:t>
      </w:r>
    </w:p>
    <w:p w:rsidR="000D2606" w:rsidRDefault="000D2606" w:rsidP="000D2606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29380F" w:rsidRPr="00577B3F" w:rsidRDefault="0029380F" w:rsidP="000D260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НОВОСТИ 3</w:t>
      </w:r>
      <w:r w:rsidR="000D2606" w:rsidRPr="00577B3F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577B3F">
        <w:rPr>
          <w:rFonts w:ascii="Verdana" w:eastAsia="Times New Roman" w:hAnsi="Verdana" w:cs="Times New Roman"/>
          <w:bCs/>
          <w:color w:val="FF0000"/>
          <w:sz w:val="28"/>
          <w:szCs w:val="28"/>
          <w:lang w:eastAsia="ru-RU"/>
        </w:rPr>
        <w:t>(видео-презентация)</w:t>
      </w:r>
      <w:r w:rsidR="000D2606" w:rsidRPr="00577B3F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0D2606" w:rsidRPr="00577B3F" w:rsidRDefault="000D2606" w:rsidP="000D260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«ЭСТРАДН</w:t>
      </w:r>
      <w:r w:rsidR="000E62B6" w:rsidRPr="00577B3F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ЫЙ  ВОКАЛ</w:t>
      </w:r>
      <w:r w:rsidRPr="00577B3F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0D2606" w:rsidRPr="00577B3F" w:rsidRDefault="000D2606" w:rsidP="001858F2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Cs/>
          <w:color w:val="FF0000"/>
          <w:sz w:val="28"/>
          <w:szCs w:val="28"/>
          <w:lang w:eastAsia="ru-RU"/>
        </w:rPr>
        <w:t>(Антонов А., Лобанова С.)</w:t>
      </w:r>
    </w:p>
    <w:p w:rsidR="000D2606" w:rsidRPr="00577B3F" w:rsidRDefault="000D2606" w:rsidP="000D2606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</w:pPr>
    </w:p>
    <w:p w:rsidR="000E62B6" w:rsidRPr="000E62B6" w:rsidRDefault="000E62B6" w:rsidP="00C6167C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Arial"/>
          <w:color w:val="181818"/>
          <w:sz w:val="21"/>
          <w:szCs w:val="21"/>
          <w:lang w:eastAsia="ru-RU"/>
        </w:rPr>
      </w:pPr>
      <w:r w:rsidRPr="000E62B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Вед 2:  </w:t>
      </w:r>
      <w:r w:rsidRPr="000E62B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О, я смотрю у Вас  хорошее настроение!</w:t>
      </w:r>
    </w:p>
    <w:p w:rsidR="000E62B6" w:rsidRPr="000E62B6" w:rsidRDefault="005D4881" w:rsidP="00C6167C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Arial"/>
          <w:color w:val="181818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Вед  </w:t>
      </w:r>
      <w:r w:rsidR="000E62B6" w:rsidRPr="000E62B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1:</w:t>
      </w:r>
      <w:r w:rsidR="000E62B6" w:rsidRPr="000E62B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 А у меня </w:t>
      </w:r>
      <w:r w:rsidR="00C6167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всегда настроение хорошее. Могу </w:t>
      </w:r>
      <w:r w:rsidR="000E62B6" w:rsidRPr="000E62B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поделиться секретом.</w:t>
      </w:r>
    </w:p>
    <w:p w:rsidR="000E62B6" w:rsidRPr="000E62B6" w:rsidRDefault="000E62B6" w:rsidP="00C6167C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Arial"/>
          <w:color w:val="181818"/>
          <w:sz w:val="21"/>
          <w:szCs w:val="21"/>
          <w:lang w:eastAsia="ru-RU"/>
        </w:rPr>
      </w:pPr>
      <w:r w:rsidRPr="000E62B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 2:</w:t>
      </w:r>
      <w:r w:rsidRPr="000E62B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 </w:t>
      </w:r>
      <w:r w:rsidRPr="000E62B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Интересно, интересно…</w:t>
      </w:r>
    </w:p>
    <w:p w:rsidR="00C46DDC" w:rsidRDefault="000E62B6" w:rsidP="000E62B6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E62B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 1:</w:t>
      </w:r>
      <w:r w:rsidRPr="000E62B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 Просто надо с</w:t>
      </w:r>
      <w:r w:rsidR="00C46DD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петь хорошую песню. </w:t>
      </w:r>
    </w:p>
    <w:p w:rsidR="00BD6207" w:rsidRPr="00B443B3" w:rsidRDefault="000E62B6" w:rsidP="000E62B6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bCs/>
          <w:iCs/>
          <w:color w:val="000000"/>
          <w:sz w:val="28"/>
          <w:szCs w:val="28"/>
          <w:lang w:eastAsia="ru-RU"/>
        </w:rPr>
      </w:pPr>
      <w:r w:rsidRPr="000E62B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B443B3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12</w:t>
      </w:r>
      <w:r w:rsidRPr="000E62B6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="00C46DDC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 xml:space="preserve"> Фролов Захар</w:t>
      </w:r>
      <w:r w:rsidR="00C46DDC" w:rsidRPr="00B443B3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песня «Любите, девушки»</w:t>
      </w:r>
      <w:r w:rsidRPr="00B443B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Встречайте</w:t>
      </w:r>
      <w:r w:rsidR="0029380F" w:rsidRPr="00B443B3">
        <w:rPr>
          <w:rFonts w:ascii="Verdana" w:eastAsia="Times New Roman" w:hAnsi="Verdana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B443B3" w:rsidRDefault="00B443B3" w:rsidP="000E62B6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bCs/>
          <w:iCs/>
          <w:color w:val="000000"/>
          <w:sz w:val="28"/>
          <w:szCs w:val="28"/>
          <w:lang w:eastAsia="ru-RU"/>
        </w:rPr>
      </w:pPr>
    </w:p>
    <w:p w:rsidR="00B443B3" w:rsidRPr="00B443B3" w:rsidRDefault="00B443B3" w:rsidP="000E62B6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</w:pPr>
      <w:r w:rsidRPr="00B443B3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13. Квинтет домристов </w:t>
      </w:r>
      <w:proofErr w:type="spellStart"/>
      <w:r w:rsidRPr="00B443B3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>Е.Дербенко</w:t>
      </w:r>
      <w:proofErr w:type="spellEnd"/>
      <w:r w:rsidRPr="00B443B3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 «Куриный рок-н-ролл»</w:t>
      </w:r>
    </w:p>
    <w:p w:rsidR="00B443B3" w:rsidRDefault="00B443B3" w:rsidP="000E62B6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9380F" w:rsidRPr="00577B3F" w:rsidRDefault="00BD6207" w:rsidP="00BD6207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Times New Roman"/>
          <w:b/>
          <w:bCs/>
          <w:iCs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bCs/>
          <w:iCs/>
          <w:color w:val="FF0000"/>
          <w:sz w:val="28"/>
          <w:szCs w:val="28"/>
          <w:lang w:eastAsia="ru-RU"/>
        </w:rPr>
        <w:t xml:space="preserve">НОВОСТИ 4 </w:t>
      </w:r>
      <w:r w:rsidR="0029380F" w:rsidRPr="00577B3F">
        <w:rPr>
          <w:rFonts w:ascii="Verdana" w:eastAsia="Times New Roman" w:hAnsi="Verdana" w:cs="Times New Roman"/>
          <w:bCs/>
          <w:iCs/>
          <w:color w:val="FF0000"/>
          <w:sz w:val="28"/>
          <w:szCs w:val="28"/>
          <w:lang w:eastAsia="ru-RU"/>
        </w:rPr>
        <w:t>(видео-презентация)</w:t>
      </w:r>
    </w:p>
    <w:p w:rsidR="00BD6207" w:rsidRPr="00577B3F" w:rsidRDefault="001858F2" w:rsidP="001858F2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Times New Roman"/>
          <w:b/>
          <w:bCs/>
          <w:iCs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bCs/>
          <w:iCs/>
          <w:color w:val="FF0000"/>
          <w:sz w:val="28"/>
          <w:szCs w:val="28"/>
          <w:lang w:eastAsia="ru-RU"/>
        </w:rPr>
        <w:t>«</w:t>
      </w:r>
      <w:r w:rsidR="0029380F" w:rsidRPr="00577B3F">
        <w:rPr>
          <w:rFonts w:ascii="Verdana" w:eastAsia="Times New Roman" w:hAnsi="Verdana" w:cs="Times New Roman"/>
          <w:b/>
          <w:bCs/>
          <w:iCs/>
          <w:color w:val="FF0000"/>
          <w:sz w:val="28"/>
          <w:szCs w:val="28"/>
          <w:lang w:eastAsia="ru-RU"/>
        </w:rPr>
        <w:t>ДЕНЬ ПОБЕДЫ»</w:t>
      </w:r>
      <w:r w:rsidR="00BD6207" w:rsidRPr="00577B3F">
        <w:rPr>
          <w:rFonts w:ascii="Verdana" w:eastAsia="Times New Roman" w:hAnsi="Verdana" w:cs="Times New Roman"/>
          <w:b/>
          <w:bCs/>
          <w:iCs/>
          <w:color w:val="FF0000"/>
          <w:sz w:val="28"/>
          <w:szCs w:val="28"/>
          <w:lang w:eastAsia="ru-RU"/>
        </w:rPr>
        <w:t>.</w:t>
      </w:r>
    </w:p>
    <w:p w:rsidR="00C6167C" w:rsidRPr="00577B3F" w:rsidRDefault="009706B0" w:rsidP="00BD6207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Times New Roman"/>
          <w:bCs/>
          <w:iCs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Cs/>
          <w:iCs/>
          <w:color w:val="FF0000"/>
          <w:sz w:val="28"/>
          <w:szCs w:val="28"/>
          <w:lang w:eastAsia="ru-RU"/>
        </w:rPr>
        <w:t>(Туркина В., Орлов М.</w:t>
      </w:r>
      <w:r w:rsidR="00C6167C" w:rsidRPr="00577B3F">
        <w:rPr>
          <w:rFonts w:ascii="Verdana" w:eastAsia="Times New Roman" w:hAnsi="Verdana" w:cs="Times New Roman"/>
          <w:bCs/>
          <w:iCs/>
          <w:color w:val="FF0000"/>
          <w:sz w:val="28"/>
          <w:szCs w:val="28"/>
          <w:lang w:eastAsia="ru-RU"/>
        </w:rPr>
        <w:t>)</w:t>
      </w:r>
    </w:p>
    <w:p w:rsidR="00C6167C" w:rsidRDefault="00C6167C" w:rsidP="00BD6207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D6207" w:rsidRDefault="00BD6207" w:rsidP="004C34E6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Вед 1: </w:t>
      </w:r>
      <w:r w:rsidRPr="00BD6207">
        <w:rPr>
          <w:rFonts w:ascii="Verdana" w:eastAsia="Times New Roman" w:hAnsi="Verdana" w:cs="Times New Roman"/>
          <w:bCs/>
          <w:iCs/>
          <w:color w:val="000000"/>
          <w:sz w:val="28"/>
          <w:szCs w:val="28"/>
          <w:lang w:eastAsia="ru-RU"/>
        </w:rPr>
        <w:t xml:space="preserve">Приглашаем на сцену   </w:t>
      </w:r>
      <w:r w:rsidR="00B443B3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>14</w:t>
      </w:r>
      <w:r w:rsidRPr="00BD6207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>. Ансамбль гитаристов Нечаева Алина и Орлов Максим  К.Листов «В землянке»</w:t>
      </w:r>
      <w:r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4C34E6" w:rsidRDefault="004C34E6" w:rsidP="004C34E6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4C34E6" w:rsidRPr="009706B0" w:rsidRDefault="004C34E6" w:rsidP="004C34E6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Вед 2: </w:t>
      </w:r>
      <w:r w:rsidR="00B443B3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>15</w:t>
      </w:r>
      <w:r w:rsidR="00D07601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="00EF2BC5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>«Песенка военных корреспонден</w:t>
      </w:r>
      <w:r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тов». Играют </w:t>
      </w:r>
      <w:proofErr w:type="spellStart"/>
      <w:r w:rsidRPr="009706B0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Пахтусова</w:t>
      </w:r>
      <w:proofErr w:type="spellEnd"/>
      <w:r w:rsidRPr="009706B0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 Лера и </w:t>
      </w:r>
      <w:proofErr w:type="spellStart"/>
      <w:r w:rsidRPr="009706B0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Пахтусов</w:t>
      </w:r>
      <w:proofErr w:type="spellEnd"/>
      <w:r w:rsidRPr="009706B0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 Серёжа. </w:t>
      </w:r>
    </w:p>
    <w:p w:rsidR="009706B0" w:rsidRPr="009706B0" w:rsidRDefault="009706B0" w:rsidP="009706B0">
      <w:pPr>
        <w:pStyle w:val="a3"/>
        <w:shd w:val="clear" w:color="auto" w:fill="FFFFFF"/>
        <w:spacing w:before="0" w:beforeAutospacing="0" w:after="300" w:afterAutospacing="0"/>
        <w:jc w:val="both"/>
        <w:rPr>
          <w:rFonts w:ascii="Verdana" w:hAnsi="Verdana"/>
          <w:b/>
          <w:bCs/>
          <w:iCs/>
          <w:color w:val="000000"/>
          <w:sz w:val="20"/>
          <w:szCs w:val="28"/>
        </w:rPr>
      </w:pPr>
    </w:p>
    <w:p w:rsidR="009706B0" w:rsidRDefault="009706B0" w:rsidP="009706B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iCs/>
          <w:color w:val="000000"/>
          <w:sz w:val="28"/>
          <w:szCs w:val="28"/>
        </w:rPr>
        <w:t xml:space="preserve">Вед 1:  </w:t>
      </w:r>
      <w:r w:rsidRPr="004C34E6">
        <w:rPr>
          <w:rFonts w:ascii="Verdana" w:hAnsi="Verdana"/>
          <w:sz w:val="28"/>
          <w:szCs w:val="28"/>
        </w:rPr>
        <w:t>Музыка помогла русскому народу выжить в страшное время Великой Отечественной войны, выстоять и победить. Песни о Родине, о встрече и разлуке, об утрате и надежде мотивировали людей на подвиг.</w:t>
      </w:r>
    </w:p>
    <w:p w:rsidR="009706B0" w:rsidRPr="004C34E6" w:rsidRDefault="009706B0" w:rsidP="009706B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sz w:val="28"/>
          <w:szCs w:val="28"/>
        </w:rPr>
      </w:pPr>
      <w:r w:rsidRPr="004C34E6">
        <w:rPr>
          <w:rFonts w:ascii="Verdana" w:hAnsi="Verdana"/>
          <w:sz w:val="28"/>
          <w:szCs w:val="28"/>
        </w:rPr>
        <w:t>Они стали духовным оружием фронта и тыла. Главная тема песен о войне - защита Родины.</w:t>
      </w:r>
    </w:p>
    <w:p w:rsidR="00BD6207" w:rsidRDefault="00BD6207" w:rsidP="00BD6207">
      <w:pPr>
        <w:shd w:val="clear" w:color="auto" w:fill="FFFFFF"/>
        <w:spacing w:after="120" w:line="240" w:lineRule="auto"/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D6207" w:rsidRDefault="00BD6207" w:rsidP="00BD6207">
      <w:pPr>
        <w:shd w:val="clear" w:color="auto" w:fill="FFFFFF"/>
        <w:spacing w:after="120" w:line="240" w:lineRule="auto"/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Вед 2:  </w:t>
      </w:r>
      <w:r w:rsidR="00B443B3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u w:val="single"/>
          <w:lang w:eastAsia="ru-RU"/>
        </w:rPr>
        <w:t>16</w:t>
      </w:r>
      <w:r w:rsidR="004C34E6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. </w:t>
      </w:r>
      <w:r w:rsidRPr="00BD6207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 Первушин Глеб и Валов Влад</w:t>
      </w:r>
      <w:r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  «Три танкиста.</w:t>
      </w:r>
    </w:p>
    <w:p w:rsidR="00BD6207" w:rsidRDefault="00BD6207" w:rsidP="00BD6207">
      <w:pPr>
        <w:shd w:val="clear" w:color="auto" w:fill="FFFFFF"/>
        <w:spacing w:after="120" w:line="240" w:lineRule="auto"/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D6207" w:rsidRDefault="004C34E6" w:rsidP="004C34E6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</w:pPr>
      <w:r w:rsidRPr="009706B0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Вед </w:t>
      </w:r>
      <w:r w:rsidR="009706B0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>1</w:t>
      </w:r>
      <w:r w:rsidRPr="009706B0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>:</w:t>
      </w:r>
      <w:r>
        <w:rPr>
          <w:rFonts w:ascii="Verdana" w:eastAsia="Times New Roman" w:hAnsi="Verdana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BD6207" w:rsidRPr="004C34E6">
        <w:rPr>
          <w:rFonts w:ascii="Verdana" w:eastAsia="Times New Roman" w:hAnsi="Verdana" w:cs="Times New Roman"/>
          <w:bCs/>
          <w:iCs/>
          <w:color w:val="000000"/>
          <w:sz w:val="28"/>
          <w:szCs w:val="28"/>
          <w:lang w:eastAsia="ru-RU"/>
        </w:rPr>
        <w:t>На сцене</w:t>
      </w:r>
      <w:r w:rsidR="00BD6207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  1</w:t>
      </w:r>
      <w:r w:rsidR="00B443B3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>7</w:t>
      </w:r>
      <w:r w:rsidR="003729D6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  <w:r w:rsidR="003729D6" w:rsidRPr="004C34E6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А</w:t>
      </w:r>
      <w:r w:rsidR="00BD6207" w:rsidRPr="004C34E6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нсамбль аккордеонистов </w:t>
      </w:r>
      <w:r w:rsidRPr="004C34E6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 </w:t>
      </w:r>
      <w:r w:rsidR="00BD6207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>«Весёлые клавиши»</w:t>
      </w:r>
      <w:r w:rsidR="003729D6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3729D6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>Эшпай</w:t>
      </w:r>
      <w:proofErr w:type="spellEnd"/>
      <w:r w:rsidR="003729D6"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t xml:space="preserve"> «Песня о Криницах».</w:t>
      </w:r>
    </w:p>
    <w:p w:rsidR="003729D6" w:rsidRDefault="003729D6" w:rsidP="003729D6">
      <w:pPr>
        <w:shd w:val="clear" w:color="auto" w:fill="FFFFFF"/>
        <w:spacing w:after="120" w:line="240" w:lineRule="auto"/>
        <w:jc w:val="both"/>
        <w:rPr>
          <w:rFonts w:ascii="Verdana" w:hAnsi="Verdana" w:cs="Segoe UI"/>
          <w:b/>
          <w:sz w:val="28"/>
          <w:szCs w:val="28"/>
          <w:shd w:val="clear" w:color="auto" w:fill="FFFFFF"/>
        </w:rPr>
      </w:pPr>
    </w:p>
    <w:p w:rsidR="003729D6" w:rsidRPr="003729D6" w:rsidRDefault="003729D6" w:rsidP="00AA4DC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Segoe UI"/>
          <w:b/>
          <w:sz w:val="28"/>
          <w:szCs w:val="28"/>
          <w:shd w:val="clear" w:color="auto" w:fill="FFFFFF"/>
        </w:rPr>
        <w:t xml:space="preserve">Вед 2: </w:t>
      </w:r>
      <w:r>
        <w:rPr>
          <w:rFonts w:ascii="Verdana" w:hAnsi="Verdana" w:cs="Arial"/>
          <w:sz w:val="28"/>
          <w:szCs w:val="28"/>
        </w:rPr>
        <w:t>Песня «Катюша»,</w:t>
      </w:r>
      <w:r w:rsidRPr="003729D6">
        <w:rPr>
          <w:rFonts w:ascii="Verdana" w:hAnsi="Verdana" w:cs="Arial"/>
          <w:sz w:val="28"/>
          <w:szCs w:val="28"/>
        </w:rPr>
        <w:t xml:space="preserve"> ставшая поистине народной</w:t>
      </w:r>
      <w:r>
        <w:rPr>
          <w:rFonts w:ascii="Verdana" w:hAnsi="Verdana" w:cs="Arial"/>
          <w:sz w:val="28"/>
          <w:szCs w:val="28"/>
        </w:rPr>
        <w:t>.</w:t>
      </w:r>
      <w:r w:rsidRPr="003729D6">
        <w:rPr>
          <w:rFonts w:ascii="Verdana" w:hAnsi="Verdana" w:cs="Arial"/>
          <w:sz w:val="28"/>
          <w:szCs w:val="28"/>
        </w:rPr>
        <w:t xml:space="preserve"> Она восславляла верную любовь простой девушки к «бойцу на дальнем пограничье». Гениальную в своей простоте мелодию написал Матвей </w:t>
      </w:r>
      <w:proofErr w:type="spellStart"/>
      <w:r w:rsidRPr="003729D6">
        <w:rPr>
          <w:rFonts w:ascii="Verdana" w:hAnsi="Verdana" w:cs="Arial"/>
          <w:sz w:val="28"/>
          <w:szCs w:val="28"/>
        </w:rPr>
        <w:t>Блантер</w:t>
      </w:r>
      <w:proofErr w:type="spellEnd"/>
      <w:r w:rsidRPr="003729D6">
        <w:rPr>
          <w:rFonts w:ascii="Verdana" w:hAnsi="Verdana" w:cs="Arial"/>
          <w:sz w:val="28"/>
          <w:szCs w:val="28"/>
        </w:rPr>
        <w:t>, а слова — Михаил Исаковский.</w:t>
      </w:r>
    </w:p>
    <w:p w:rsidR="003729D6" w:rsidRDefault="003729D6" w:rsidP="003729D6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Verdana" w:hAnsi="Verdana" w:cs="Arial"/>
          <w:sz w:val="28"/>
          <w:szCs w:val="28"/>
        </w:rPr>
      </w:pPr>
    </w:p>
    <w:p w:rsidR="009706B0" w:rsidRPr="00B443B3" w:rsidRDefault="009706B0" w:rsidP="00B443B3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b/>
          <w:bCs/>
          <w:iCs/>
          <w:sz w:val="28"/>
          <w:szCs w:val="28"/>
          <w:lang w:eastAsia="ru-RU"/>
        </w:rPr>
      </w:pPr>
      <w:r>
        <w:rPr>
          <w:rFonts w:ascii="Verdana" w:hAnsi="Verdana" w:cs="Segoe UI"/>
          <w:b/>
          <w:sz w:val="28"/>
          <w:szCs w:val="28"/>
          <w:shd w:val="clear" w:color="auto" w:fill="FFFFFF"/>
        </w:rPr>
        <w:t xml:space="preserve">Вед 1: </w:t>
      </w:r>
      <w:r w:rsidR="00B443B3">
        <w:rPr>
          <w:rFonts w:ascii="Verdana" w:hAnsi="Verdana" w:cs="Segoe UI"/>
          <w:b/>
          <w:sz w:val="28"/>
          <w:szCs w:val="28"/>
          <w:shd w:val="clear" w:color="auto" w:fill="FFFFFF"/>
        </w:rPr>
        <w:t>18</w:t>
      </w:r>
      <w:r w:rsidR="003729D6">
        <w:rPr>
          <w:rFonts w:ascii="Verdana" w:hAnsi="Verdana" w:cs="Segoe UI"/>
          <w:b/>
          <w:sz w:val="28"/>
          <w:szCs w:val="28"/>
          <w:shd w:val="clear" w:color="auto" w:fill="FFFFFF"/>
        </w:rPr>
        <w:t xml:space="preserve">. </w:t>
      </w:r>
      <w:r w:rsidR="003729D6" w:rsidRPr="009706B0">
        <w:rPr>
          <w:rFonts w:ascii="Verdana" w:hAnsi="Verdana" w:cs="Segoe UI"/>
          <w:b/>
          <w:sz w:val="28"/>
          <w:szCs w:val="28"/>
          <w:shd w:val="clear" w:color="auto" w:fill="FFFFFF"/>
        </w:rPr>
        <w:t>На сцене</w:t>
      </w:r>
      <w:r>
        <w:rPr>
          <w:rFonts w:ascii="Verdana" w:hAnsi="Verdana" w:cs="Segoe UI"/>
          <w:sz w:val="28"/>
          <w:szCs w:val="28"/>
          <w:shd w:val="clear" w:color="auto" w:fill="FFFFFF"/>
        </w:rPr>
        <w:t xml:space="preserve">  </w:t>
      </w:r>
      <w:r w:rsidR="003729D6" w:rsidRPr="003729D6">
        <w:rPr>
          <w:rFonts w:ascii="Verdana" w:hAnsi="Verdana" w:cs="Segoe UI"/>
          <w:b/>
          <w:sz w:val="28"/>
          <w:szCs w:val="28"/>
          <w:u w:val="single"/>
          <w:shd w:val="clear" w:color="auto" w:fill="FFFFFF"/>
        </w:rPr>
        <w:t xml:space="preserve"> </w:t>
      </w:r>
      <w:r w:rsidR="002B3E21">
        <w:rPr>
          <w:rFonts w:ascii="Verdana" w:hAnsi="Verdana" w:cs="Segoe UI"/>
          <w:b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3729D6" w:rsidRPr="003729D6">
        <w:rPr>
          <w:rFonts w:ascii="Verdana" w:hAnsi="Verdana" w:cs="Segoe UI"/>
          <w:b/>
          <w:sz w:val="28"/>
          <w:szCs w:val="28"/>
          <w:u w:val="single"/>
          <w:shd w:val="clear" w:color="auto" w:fill="FFFFFF"/>
        </w:rPr>
        <w:t>Еслсуков</w:t>
      </w:r>
      <w:proofErr w:type="spellEnd"/>
      <w:r w:rsidR="003729D6" w:rsidRPr="003729D6">
        <w:rPr>
          <w:rFonts w:ascii="Verdana" w:hAnsi="Verdana" w:cs="Segoe UI"/>
          <w:b/>
          <w:sz w:val="28"/>
          <w:szCs w:val="28"/>
          <w:u w:val="single"/>
          <w:shd w:val="clear" w:color="auto" w:fill="FFFFFF"/>
        </w:rPr>
        <w:t xml:space="preserve"> </w:t>
      </w:r>
      <w:r w:rsidR="002B3E21">
        <w:rPr>
          <w:rFonts w:ascii="Verdana" w:hAnsi="Verdana" w:cs="Segoe UI"/>
          <w:b/>
          <w:sz w:val="28"/>
          <w:szCs w:val="28"/>
          <w:u w:val="single"/>
          <w:shd w:val="clear" w:color="auto" w:fill="FFFFFF"/>
        </w:rPr>
        <w:t xml:space="preserve"> </w:t>
      </w:r>
      <w:r w:rsidR="003729D6" w:rsidRPr="003729D6">
        <w:rPr>
          <w:rFonts w:ascii="Verdana" w:hAnsi="Verdana" w:cs="Segoe UI"/>
          <w:b/>
          <w:sz w:val="28"/>
          <w:szCs w:val="28"/>
          <w:u w:val="single"/>
          <w:shd w:val="clear" w:color="auto" w:fill="FFFFFF"/>
        </w:rPr>
        <w:t>Серёжа</w:t>
      </w:r>
      <w:r w:rsidR="003729D6">
        <w:rPr>
          <w:rFonts w:ascii="Verdana" w:hAnsi="Verdana" w:cs="Segoe UI"/>
          <w:b/>
          <w:sz w:val="28"/>
          <w:szCs w:val="28"/>
          <w:shd w:val="clear" w:color="auto" w:fill="FFFFFF"/>
        </w:rPr>
        <w:t xml:space="preserve"> </w:t>
      </w:r>
      <w:proofErr w:type="spellStart"/>
      <w:r w:rsidR="00577B3F">
        <w:rPr>
          <w:rFonts w:ascii="Verdana" w:hAnsi="Verdana" w:cs="Segoe UI"/>
          <w:b/>
          <w:sz w:val="28"/>
          <w:szCs w:val="28"/>
          <w:shd w:val="clear" w:color="auto" w:fill="FFFFFF"/>
        </w:rPr>
        <w:t>Блантер</w:t>
      </w:r>
      <w:proofErr w:type="spellEnd"/>
      <w:r w:rsidR="00577B3F">
        <w:rPr>
          <w:rFonts w:ascii="Verdana" w:hAnsi="Verdana" w:cs="Segoe UI"/>
          <w:b/>
          <w:sz w:val="28"/>
          <w:szCs w:val="28"/>
          <w:shd w:val="clear" w:color="auto" w:fill="FFFFFF"/>
        </w:rPr>
        <w:t xml:space="preserve"> </w:t>
      </w:r>
      <w:r w:rsidR="003729D6">
        <w:rPr>
          <w:rFonts w:ascii="Verdana" w:hAnsi="Verdana" w:cs="Segoe UI"/>
          <w:b/>
          <w:sz w:val="28"/>
          <w:szCs w:val="28"/>
          <w:shd w:val="clear" w:color="auto" w:fill="FFFFFF"/>
        </w:rPr>
        <w:t>«Катюша».</w:t>
      </w:r>
    </w:p>
    <w:p w:rsidR="003729D6" w:rsidRDefault="003729D6" w:rsidP="00AA4DC0">
      <w:pPr>
        <w:shd w:val="clear" w:color="auto" w:fill="FFFFFF"/>
        <w:spacing w:after="120"/>
        <w:jc w:val="both"/>
        <w:rPr>
          <w:rFonts w:ascii="Verdana" w:hAnsi="Verdana" w:cs="Segoe UI"/>
          <w:sz w:val="28"/>
          <w:szCs w:val="28"/>
          <w:shd w:val="clear" w:color="auto" w:fill="FFFFFF"/>
        </w:rPr>
      </w:pPr>
      <w:r>
        <w:rPr>
          <w:rFonts w:ascii="Verdana" w:eastAsia="Times New Roman" w:hAnsi="Verdana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Вед 2:  </w:t>
      </w:r>
      <w:r w:rsidRPr="003729D6">
        <w:rPr>
          <w:rFonts w:ascii="Verdana" w:hAnsi="Verdana" w:cs="Segoe UI"/>
          <w:sz w:val="28"/>
          <w:szCs w:val="28"/>
          <w:shd w:val="clear" w:color="auto" w:fill="FFFFFF"/>
        </w:rPr>
        <w:t>„Память о войне — это не только боль и скорбь. Это память о битвах и подвигах. Это память о</w:t>
      </w:r>
      <w:r w:rsidR="009706B0">
        <w:rPr>
          <w:rFonts w:ascii="Verdana" w:hAnsi="Verdana" w:cs="Segoe UI"/>
          <w:sz w:val="28"/>
          <w:szCs w:val="28"/>
          <w:shd w:val="clear" w:color="auto" w:fill="FFFFFF"/>
        </w:rPr>
        <w:t xml:space="preserve"> победе!“ </w:t>
      </w:r>
    </w:p>
    <w:p w:rsidR="00BD6207" w:rsidRPr="000E62B6" w:rsidRDefault="00BD6207" w:rsidP="000E62B6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Arial"/>
          <w:color w:val="181818"/>
          <w:sz w:val="21"/>
          <w:szCs w:val="21"/>
          <w:lang w:eastAsia="ru-RU"/>
        </w:rPr>
      </w:pPr>
    </w:p>
    <w:p w:rsidR="003729D6" w:rsidRDefault="003729D6" w:rsidP="00AA4DC0">
      <w:pPr>
        <w:shd w:val="clear" w:color="auto" w:fill="FFFFFF"/>
        <w:spacing w:after="120"/>
        <w:jc w:val="both"/>
        <w:rPr>
          <w:rFonts w:ascii="Verdana" w:hAnsi="Verdana" w:cs="Segoe UI"/>
          <w:b/>
          <w:sz w:val="28"/>
          <w:szCs w:val="28"/>
          <w:shd w:val="clear" w:color="auto" w:fill="FFFFFF"/>
        </w:rPr>
      </w:pPr>
      <w:r w:rsidRPr="003729D6">
        <w:rPr>
          <w:rFonts w:ascii="Verdana" w:hAnsi="Verdana" w:cs="Segoe UI"/>
          <w:b/>
          <w:sz w:val="28"/>
          <w:szCs w:val="28"/>
          <w:shd w:val="clear" w:color="auto" w:fill="FFFFFF"/>
        </w:rPr>
        <w:t>Вед 1:</w:t>
      </w:r>
      <w:r>
        <w:rPr>
          <w:rFonts w:ascii="Verdana" w:hAnsi="Verdana" w:cs="Segoe UI"/>
          <w:sz w:val="28"/>
          <w:szCs w:val="28"/>
          <w:shd w:val="clear" w:color="auto" w:fill="FFFFFF"/>
        </w:rPr>
        <w:t xml:space="preserve">  Приглашаем на сцену  </w:t>
      </w:r>
      <w:r w:rsidRPr="003729D6">
        <w:rPr>
          <w:rFonts w:ascii="Verdana" w:hAnsi="Verdana" w:cs="Segoe UI"/>
          <w:b/>
          <w:sz w:val="28"/>
          <w:szCs w:val="28"/>
          <w:shd w:val="clear" w:color="auto" w:fill="FFFFFF"/>
        </w:rPr>
        <w:t>1</w:t>
      </w:r>
      <w:r w:rsidR="00B443B3">
        <w:rPr>
          <w:rFonts w:ascii="Verdana" w:hAnsi="Verdana" w:cs="Segoe UI"/>
          <w:b/>
          <w:sz w:val="28"/>
          <w:szCs w:val="28"/>
          <w:shd w:val="clear" w:color="auto" w:fill="FFFFFF"/>
        </w:rPr>
        <w:t>9</w:t>
      </w:r>
      <w:r w:rsidRPr="003729D6">
        <w:rPr>
          <w:rFonts w:ascii="Verdana" w:hAnsi="Verdana" w:cs="Segoe UI"/>
          <w:b/>
          <w:sz w:val="28"/>
          <w:szCs w:val="28"/>
          <w:shd w:val="clear" w:color="auto" w:fill="FFFFFF"/>
        </w:rPr>
        <w:t xml:space="preserve">. Ансамбль домристов </w:t>
      </w:r>
      <w:proofErr w:type="spellStart"/>
      <w:r w:rsidRPr="003729D6">
        <w:rPr>
          <w:rFonts w:ascii="Verdana" w:hAnsi="Verdana" w:cs="Segoe UI"/>
          <w:b/>
          <w:sz w:val="28"/>
          <w:szCs w:val="28"/>
          <w:u w:val="single"/>
          <w:shd w:val="clear" w:color="auto" w:fill="FFFFFF"/>
        </w:rPr>
        <w:t>Черемная</w:t>
      </w:r>
      <w:proofErr w:type="spellEnd"/>
      <w:r w:rsidRPr="003729D6">
        <w:rPr>
          <w:rFonts w:ascii="Verdana" w:hAnsi="Verdana" w:cs="Segoe UI"/>
          <w:b/>
          <w:sz w:val="28"/>
          <w:szCs w:val="28"/>
          <w:u w:val="single"/>
          <w:shd w:val="clear" w:color="auto" w:fill="FFFFFF"/>
        </w:rPr>
        <w:t xml:space="preserve"> Саша и Максимова Вика</w:t>
      </w:r>
      <w:r w:rsidRPr="003729D6">
        <w:rPr>
          <w:rFonts w:ascii="Verdana" w:hAnsi="Verdana" w:cs="Segoe UI"/>
          <w:b/>
          <w:sz w:val="28"/>
          <w:szCs w:val="28"/>
          <w:shd w:val="clear" w:color="auto" w:fill="FFFFFF"/>
        </w:rPr>
        <w:t xml:space="preserve"> «День победы», </w:t>
      </w:r>
      <w:proofErr w:type="spellStart"/>
      <w:r w:rsidRPr="003729D6">
        <w:rPr>
          <w:rFonts w:ascii="Verdana" w:hAnsi="Verdana" w:cs="Segoe UI"/>
          <w:b/>
          <w:sz w:val="28"/>
          <w:szCs w:val="28"/>
          <w:shd w:val="clear" w:color="auto" w:fill="FFFFFF"/>
        </w:rPr>
        <w:t>конц</w:t>
      </w:r>
      <w:proofErr w:type="spellEnd"/>
      <w:r w:rsidRPr="003729D6">
        <w:rPr>
          <w:rFonts w:ascii="Verdana" w:hAnsi="Verdana" w:cs="Segoe UI"/>
          <w:b/>
          <w:sz w:val="28"/>
          <w:szCs w:val="28"/>
          <w:shd w:val="clear" w:color="auto" w:fill="FFFFFF"/>
        </w:rPr>
        <w:t xml:space="preserve">-р </w:t>
      </w:r>
      <w:r w:rsidR="00B214ED">
        <w:rPr>
          <w:rFonts w:ascii="Verdana" w:hAnsi="Verdana" w:cs="Segoe UI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3729D6">
        <w:rPr>
          <w:rFonts w:ascii="Verdana" w:hAnsi="Verdana" w:cs="Segoe UI"/>
          <w:b/>
          <w:sz w:val="28"/>
          <w:szCs w:val="28"/>
          <w:shd w:val="clear" w:color="auto" w:fill="FFFFFF"/>
        </w:rPr>
        <w:t>Будаева</w:t>
      </w:r>
      <w:proofErr w:type="spellEnd"/>
      <w:r w:rsidRPr="003729D6">
        <w:rPr>
          <w:rFonts w:ascii="Verdana" w:hAnsi="Verdana" w:cs="Segoe UI"/>
          <w:b/>
          <w:sz w:val="28"/>
          <w:szCs w:val="28"/>
          <w:shd w:val="clear" w:color="auto" w:fill="FFFFFF"/>
        </w:rPr>
        <w:t xml:space="preserve"> Е.В.</w:t>
      </w:r>
      <w:r>
        <w:rPr>
          <w:rFonts w:ascii="Verdana" w:hAnsi="Verdana" w:cs="Segoe UI"/>
          <w:b/>
          <w:sz w:val="28"/>
          <w:szCs w:val="28"/>
          <w:shd w:val="clear" w:color="auto" w:fill="FFFFFF"/>
        </w:rPr>
        <w:t xml:space="preserve"> </w:t>
      </w:r>
    </w:p>
    <w:p w:rsidR="00A112B7" w:rsidRPr="0049083E" w:rsidRDefault="00BD6207" w:rsidP="00AA4DC0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</w:rPr>
        <w:br/>
      </w:r>
      <w:r w:rsidR="00A112B7"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A112B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="00A112B7"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A112B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Из всех искусств музыка — самое человечное и распространенное»</w:t>
      </w:r>
      <w:r w:rsidR="00A112B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112B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так высказался немецкий писатель, публицист 18 века Жан Поль.</w:t>
      </w:r>
    </w:p>
    <w:p w:rsidR="00A112B7" w:rsidRPr="0049083E" w:rsidRDefault="00A112B7" w:rsidP="00AA4DC0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Мы не можем с ним не согласиться, и в продолжение этой мысли сказать ещё и словами весьма разносторонней личности 19 века -</w:t>
      </w:r>
      <w:r w:rsidR="0029380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французского писателя, общественного деятеля и прежде всего учёного-музыковеда </w:t>
      </w:r>
      <w:proofErr w:type="spellStart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Ромена</w:t>
      </w:r>
      <w:proofErr w:type="spellEnd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Роллана</w:t>
      </w:r>
      <w:proofErr w:type="gramStart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«Музыка, подобно дождю, капля за каплей просачивается в сердце и оживляет его».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A112B7" w:rsidRDefault="00A112B7" w:rsidP="00A112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9380F" w:rsidRPr="00577B3F" w:rsidRDefault="0029380F" w:rsidP="0029380F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  <w:t xml:space="preserve">НОВОСТИ 5 </w:t>
      </w:r>
      <w:r w:rsidRPr="00577B3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(видео-презентация)</w:t>
      </w:r>
    </w:p>
    <w:p w:rsidR="00054FD9" w:rsidRPr="00577B3F" w:rsidRDefault="00054FD9" w:rsidP="0029380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  <w:t>«</w:t>
      </w:r>
      <w:r w:rsidR="0029380F" w:rsidRPr="00577B3F"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  <w:t>КОНКУРСЫ  И КОНЦЕРТЫ</w:t>
      </w:r>
      <w:r w:rsidRPr="00577B3F"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  <w:t>»</w:t>
      </w:r>
    </w:p>
    <w:p w:rsidR="00054FD9" w:rsidRPr="00577B3F" w:rsidRDefault="0029380F" w:rsidP="0029380F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(Козицына П., Некрасов К.)</w:t>
      </w:r>
    </w:p>
    <w:p w:rsidR="0029380F" w:rsidRPr="00577B3F" w:rsidRDefault="0029380F" w:rsidP="0029380F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</w:p>
    <w:p w:rsidR="00A62F87" w:rsidRDefault="00A112B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112B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Вед. 2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:  </w:t>
      </w:r>
      <w:r w:rsidR="00B443B3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20</w:t>
      </w:r>
      <w:r w:rsidRPr="00AA4DC0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 xml:space="preserve">. </w:t>
      </w:r>
      <w:r w:rsidRPr="00AA4DC0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AA4DC0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На сцене</w:t>
      </w:r>
      <w:r w:rsidRPr="00A112B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</w:t>
      </w:r>
      <w:r w:rsidRPr="00A112B7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 xml:space="preserve">старший </w:t>
      </w:r>
      <w:r w:rsidR="00B214ED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112B7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хор.</w:t>
      </w:r>
      <w:r w:rsidRPr="00A112B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Песня «Море»</w:t>
      </w:r>
    </w:p>
    <w:p w:rsidR="00A112B7" w:rsidRPr="00577B3F" w:rsidRDefault="00A112B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</w:pPr>
      <w:r w:rsidRPr="00577B3F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Муз. </w:t>
      </w:r>
      <w:r w:rsidR="00577B3F" w:rsidRPr="00577B3F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А. </w:t>
      </w:r>
      <w:proofErr w:type="spellStart"/>
      <w:r w:rsidR="00577B3F" w:rsidRPr="00577B3F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Зацепин</w:t>
      </w:r>
      <w:proofErr w:type="spellEnd"/>
      <w:r w:rsidR="00577B3F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, </w:t>
      </w:r>
      <w:r w:rsidR="00577B3F" w:rsidRPr="00577B3F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577B3F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 с</w:t>
      </w:r>
      <w:r w:rsidRPr="00577B3F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лова </w:t>
      </w:r>
      <w:proofErr w:type="spellStart"/>
      <w:r w:rsidR="00577B3F" w:rsidRPr="00577B3F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М.Пляцковский</w:t>
      </w:r>
      <w:proofErr w:type="spellEnd"/>
    </w:p>
    <w:p w:rsidR="00796B7A" w:rsidRDefault="00AA4DC0" w:rsidP="00796B7A">
      <w:pPr>
        <w:spacing w:after="0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Руководитель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Листова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В.Э., </w:t>
      </w:r>
    </w:p>
    <w:p w:rsidR="00A112B7" w:rsidRDefault="00796B7A" w:rsidP="00796B7A">
      <w:pPr>
        <w:spacing w:after="0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А</w:t>
      </w:r>
      <w:r w:rsidR="00AA4DC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ккомпаниатор </w:t>
      </w:r>
      <w:proofErr w:type="spellStart"/>
      <w:r w:rsidR="00AA4DC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Пахусова</w:t>
      </w:r>
      <w:proofErr w:type="spellEnd"/>
      <w:r w:rsidR="00AA4DC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И.А. </w:t>
      </w:r>
    </w:p>
    <w:p w:rsidR="00A112B7" w:rsidRDefault="00A112B7" w:rsidP="00A112B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AA4DC0" w:rsidRDefault="00AA4DC0" w:rsidP="00A112B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AA4DC0" w:rsidRDefault="00AA4DC0" w:rsidP="00A112B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AA4DC0" w:rsidRPr="0029380F" w:rsidRDefault="00A112B7" w:rsidP="00A112B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96B7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lastRenderedPageBreak/>
        <w:t xml:space="preserve">Вед 1: </w:t>
      </w:r>
      <w:r w:rsidRPr="00796B7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Жизнь школы – это не только участие в конкурсах и фестивалях. Наша школа стремится не только дать </w:t>
      </w:r>
      <w:r w:rsidR="0029380F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Жизнь </w:t>
      </w:r>
      <w:r w:rsidR="00E40079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Вед </w:t>
      </w:r>
      <w:proofErr w:type="spellStart"/>
      <w:proofErr w:type="gramStart"/>
      <w:r w:rsidR="00E40079" w:rsidRPr="00E40079">
        <w:rPr>
          <w:rFonts w:ascii="Verdana" w:eastAsia="Times New Roman" w:hAnsi="Verdana" w:cs="Times New Roman"/>
          <w:b/>
          <w:sz w:val="28"/>
          <w:szCs w:val="28"/>
          <w:lang w:eastAsia="ru-RU"/>
        </w:rPr>
        <w:t>Вед</w:t>
      </w:r>
      <w:proofErr w:type="spellEnd"/>
      <w:proofErr w:type="gramEnd"/>
      <w:r w:rsidR="00E40079" w:rsidRPr="00E40079">
        <w:rPr>
          <w:rFonts w:ascii="Verdana" w:eastAsia="Times New Roman" w:hAnsi="Verdana" w:cs="Times New Roman"/>
          <w:b/>
          <w:sz w:val="28"/>
          <w:szCs w:val="28"/>
          <w:lang w:eastAsia="ru-RU"/>
        </w:rPr>
        <w:t xml:space="preserve"> 1:</w:t>
      </w:r>
      <w:r w:rsidR="00E40079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 w:rsidR="0029380F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Жизнь школы – это не только участие в конкурсах и фестивалях. Наша школа стремится не только дать </w:t>
      </w:r>
      <w:r w:rsidRPr="00796B7A">
        <w:rPr>
          <w:rFonts w:ascii="Verdana" w:eastAsia="Times New Roman" w:hAnsi="Verdana" w:cs="Times New Roman"/>
          <w:sz w:val="28"/>
          <w:szCs w:val="28"/>
          <w:lang w:eastAsia="ru-RU"/>
        </w:rPr>
        <w:t>определенный багаж знаний своим ученикам, но и ставит более значимую цель – научить детей учиться.</w:t>
      </w:r>
    </w:p>
    <w:p w:rsidR="009706B0" w:rsidRPr="0049083E" w:rsidRDefault="00A112B7" w:rsidP="009706B0">
      <w:pPr>
        <w:tabs>
          <w:tab w:val="left" w:pos="2835"/>
        </w:tabs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112B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Вед 2: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Окончание учебного года это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не только отчёт о </w:t>
      </w:r>
      <w:r w:rsidR="00796B7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достижениях и проделанной работе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. Это ещё и 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трогательное расставание с музыкальной школой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выпускников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. </w:t>
      </w:r>
      <w:r w:rsidR="009706B0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Мы уверены, что закончив обучение в музыкальной школе, они не закончат дружить с музыкой.</w:t>
      </w:r>
    </w:p>
    <w:p w:rsidR="00A112B7" w:rsidRPr="0049083E" w:rsidRDefault="00A112B7" w:rsidP="00A112B7">
      <w:pPr>
        <w:tabs>
          <w:tab w:val="left" w:pos="2835"/>
        </w:tabs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 сц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</w:t>
      </w:r>
      <w:r w:rsidR="009706B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ну приглашаются выпускники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2022 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года. </w:t>
      </w:r>
    </w:p>
    <w:p w:rsidR="00A112B7" w:rsidRPr="0061276A" w:rsidRDefault="00796B7A" w:rsidP="00A112B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96B7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 1: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r w:rsidR="00A112B7" w:rsidRPr="0061276A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Выпускница  отделения фортепиано  </w:t>
      </w:r>
      <w:r w:rsidR="00A112B7" w:rsidRPr="0061276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Шестакова Полина</w:t>
      </w:r>
      <w:r w:rsidR="00A112B7" w:rsidRPr="0061276A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A112B7" w:rsidRPr="0061276A" w:rsidRDefault="00796B7A" w:rsidP="00A112B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96B7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 2: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r w:rsidR="00B214E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Выпускник </w:t>
      </w:r>
      <w:r w:rsidR="00A112B7" w:rsidRPr="0061276A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отделения народных инструментов </w:t>
      </w:r>
      <w:r w:rsidR="00A112B7" w:rsidRPr="0061276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Антипин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112B7" w:rsidRPr="0061276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Володя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C46DDC" w:rsidRDefault="00C46DDC" w:rsidP="00C46DD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</w:pPr>
      <w:r w:rsidRPr="0061276A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Вручение свидетельств, </w:t>
      </w:r>
      <w:r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дипломов, </w:t>
      </w:r>
      <w:r w:rsidRPr="0061276A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грамот и папок выпускника.</w:t>
      </w:r>
    </w:p>
    <w:p w:rsidR="00C46DDC" w:rsidRDefault="00C46DDC" w:rsidP="00C46DD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Вручение благодарственных писем родителям выпускников.</w:t>
      </w:r>
    </w:p>
    <w:p w:rsidR="00C46DDC" w:rsidRPr="009706B0" w:rsidRDefault="00C46DDC" w:rsidP="00C46DD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Слово выпускникам и родителям.</w:t>
      </w:r>
    </w:p>
    <w:p w:rsidR="009706B0" w:rsidRPr="001858F2" w:rsidRDefault="009706B0" w:rsidP="00C46DD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</w:pPr>
    </w:p>
    <w:p w:rsidR="009706B0" w:rsidRPr="009706B0" w:rsidRDefault="009706B0" w:rsidP="00E40079">
      <w:pPr>
        <w:shd w:val="clear" w:color="auto" w:fill="FFFFFF"/>
        <w:spacing w:after="120"/>
        <w:jc w:val="both"/>
        <w:rPr>
          <w:rFonts w:ascii="Verdana" w:eastAsia="Times New Roman" w:hAnsi="Verdana" w:cs="Arial"/>
          <w:sz w:val="21"/>
          <w:szCs w:val="21"/>
          <w:lang w:eastAsia="ru-RU"/>
        </w:rPr>
      </w:pPr>
      <w:r w:rsidRPr="009706B0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Вед 2:  </w:t>
      </w:r>
      <w:r w:rsidRPr="009706B0">
        <w:rPr>
          <w:rFonts w:ascii="Verdana" w:eastAsia="Times New Roman" w:hAnsi="Verdana" w:cs="Times New Roman"/>
          <w:bCs/>
          <w:sz w:val="28"/>
          <w:szCs w:val="28"/>
          <w:lang w:eastAsia="ru-RU"/>
        </w:rPr>
        <w:t>Ирина Александровна</w:t>
      </w:r>
      <w:r w:rsidRPr="009706B0">
        <w:rPr>
          <w:rFonts w:ascii="Verdana" w:eastAsia="Times New Roman" w:hAnsi="Verdana" w:cs="Times New Roman"/>
          <w:sz w:val="28"/>
          <w:szCs w:val="28"/>
          <w:lang w:eastAsia="ru-RU"/>
        </w:rPr>
        <w:t>, а Вы помните, как  пришли в музыкальную школу в первый класс?</w:t>
      </w:r>
    </w:p>
    <w:p w:rsidR="009706B0" w:rsidRPr="009706B0" w:rsidRDefault="009706B0" w:rsidP="00E40079">
      <w:pPr>
        <w:shd w:val="clear" w:color="auto" w:fill="FFFFFF"/>
        <w:spacing w:after="120"/>
        <w:jc w:val="both"/>
        <w:rPr>
          <w:rFonts w:ascii="Verdana" w:eastAsia="Times New Roman" w:hAnsi="Verdana" w:cs="Arial"/>
          <w:sz w:val="21"/>
          <w:szCs w:val="21"/>
          <w:lang w:eastAsia="ru-RU"/>
        </w:rPr>
      </w:pPr>
      <w:r w:rsidRPr="009706B0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Вед 1: </w:t>
      </w:r>
      <w:r w:rsidRPr="009706B0">
        <w:rPr>
          <w:rFonts w:ascii="Verdana" w:eastAsia="Times New Roman" w:hAnsi="Verdana" w:cs="Times New Roman"/>
          <w:sz w:val="28"/>
          <w:szCs w:val="28"/>
          <w:lang w:eastAsia="ru-RU"/>
        </w:rPr>
        <w:t> Конечно, помню, я очень волновалась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, но мне было всё так интересно. </w:t>
      </w:r>
    </w:p>
    <w:p w:rsidR="009706B0" w:rsidRPr="009706B0" w:rsidRDefault="009706B0" w:rsidP="00E40079">
      <w:pPr>
        <w:shd w:val="clear" w:color="auto" w:fill="FFFFFF"/>
        <w:spacing w:after="120"/>
        <w:jc w:val="both"/>
        <w:rPr>
          <w:rFonts w:ascii="Verdana" w:eastAsia="Times New Roman" w:hAnsi="Verdana" w:cs="Arial"/>
          <w:sz w:val="21"/>
          <w:szCs w:val="21"/>
          <w:lang w:eastAsia="ru-RU"/>
        </w:rPr>
      </w:pPr>
      <w:r w:rsidRPr="009706B0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Вед 2: </w:t>
      </w:r>
      <w:r w:rsidRPr="009706B0">
        <w:rPr>
          <w:rFonts w:ascii="Verdana" w:eastAsia="Times New Roman" w:hAnsi="Verdana" w:cs="Times New Roman"/>
          <w:sz w:val="28"/>
          <w:szCs w:val="28"/>
          <w:lang w:eastAsia="ru-RU"/>
        </w:rPr>
        <w:t> Следующее видео посвящено на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шим выпускникам. </w:t>
      </w:r>
      <w:r w:rsidRPr="009706B0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Давайте посмотрим.</w:t>
      </w:r>
    </w:p>
    <w:p w:rsidR="00C46DDC" w:rsidRPr="00577B3F" w:rsidRDefault="00C46DDC" w:rsidP="00C46DD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ВИДЕО-ПРЕЗЕНТАЦИЯ (выпускники)</w:t>
      </w:r>
    </w:p>
    <w:p w:rsidR="00E40079" w:rsidRPr="00C46DDC" w:rsidRDefault="00E40079" w:rsidP="00EF2B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C46DDC" w:rsidRPr="004D57CB" w:rsidRDefault="00796B7A" w:rsidP="00E40079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796B7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Вед 1: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В этом году у нас есть выпускница, которая, </w:t>
      </w:r>
      <w:proofErr w:type="gram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закончив школу</w:t>
      </w:r>
      <w:proofErr w:type="gram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в 2020 году по классу «Фортепиано», поступила на отделение «Сольное пение». Мы приглашаем на сцену </w:t>
      </w:r>
      <w:r w:rsidR="00A112B7" w:rsidRPr="0061276A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r w:rsidR="00A112B7" w:rsidRPr="0061276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Жемчужников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у </w:t>
      </w:r>
      <w:r w:rsidR="00A112B7" w:rsidRPr="0061276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112B7" w:rsidRPr="0061276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Дарин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у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4D57CB" w:rsidRPr="004D57C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(</w:t>
      </w:r>
      <w:proofErr w:type="spellStart"/>
      <w:r w:rsidR="004D57CB" w:rsidRPr="004D57C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Дарина</w:t>
      </w:r>
      <w:proofErr w:type="spellEnd"/>
      <w:r w:rsidR="004D57CB" w:rsidRPr="004D57C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планирует поступать в музыкальный колледж).</w:t>
      </w:r>
    </w:p>
    <w:p w:rsidR="004D57CB" w:rsidRDefault="004D57CB" w:rsidP="004D57C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D57CB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Вручение свидетельства, грамоты.</w:t>
      </w:r>
    </w:p>
    <w:p w:rsidR="004D57CB" w:rsidRDefault="004D57CB" w:rsidP="004D57C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Вед 2:  </w:t>
      </w:r>
      <w:r w:rsidRPr="00E40079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На сцене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 </w:t>
      </w:r>
    </w:p>
    <w:p w:rsidR="004D57CB" w:rsidRDefault="00B443B3" w:rsidP="004D57C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21</w:t>
      </w:r>
      <w:r w:rsidR="004D57CB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. Антипин   Вова  </w:t>
      </w:r>
      <w:r w:rsidR="00EF2BC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F2BC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рнп</w:t>
      </w:r>
      <w:proofErr w:type="spellEnd"/>
      <w:r w:rsidR="00EF2BC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в обработке </w:t>
      </w:r>
      <w:proofErr w:type="spellStart"/>
      <w:r w:rsidR="00EF2BC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В.Дьякова</w:t>
      </w:r>
      <w:proofErr w:type="spellEnd"/>
      <w:r w:rsidR="00EF2BC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="00EF2BC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Вото</w:t>
      </w:r>
      <w:proofErr w:type="spellEnd"/>
      <w:r w:rsidR="00EF2BC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кто-тио с горочки спустился</w:t>
      </w:r>
      <w:r w:rsidR="004D57CB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»</w:t>
      </w:r>
      <w:r w:rsidR="004D57C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F2BC5" w:rsidRDefault="00EF2BC5" w:rsidP="004D57C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E40079" w:rsidRDefault="004D57CB" w:rsidP="004D57C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Вед 1:  </w:t>
      </w:r>
      <w:r w:rsidRPr="00091A5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Приглашаем на сцену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40079" w:rsidRDefault="00B443B3" w:rsidP="004D57C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22</w:t>
      </w:r>
      <w:r w:rsidR="004D57C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4D57CB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Жемчужникову </w:t>
      </w:r>
      <w:r w:rsidR="004D57CB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4D57CB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Дарину</w:t>
      </w:r>
      <w:proofErr w:type="spellEnd"/>
      <w:r w:rsidR="004D57CB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4D57CB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и </w:t>
      </w:r>
      <w:r w:rsidR="004D57CB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4D57CB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Викторию </w:t>
      </w:r>
      <w:r w:rsidR="004D57CB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4D57CB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Эдуардовну</w:t>
      </w:r>
      <w:r w:rsidR="004D57C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с песней «Метёт  метелица».</w:t>
      </w:r>
    </w:p>
    <w:p w:rsidR="00E40079" w:rsidRDefault="004D57CB" w:rsidP="004D57CB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Вед 1: </w:t>
      </w:r>
      <w:r w:rsidRPr="00091A5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У пианистов есть такой предмет как концертмейстерский класс, который появляется в </w:t>
      </w:r>
      <w:proofErr w:type="gramStart"/>
      <w:r w:rsidRPr="00091A5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более старших</w:t>
      </w:r>
      <w:proofErr w:type="gramEnd"/>
      <w:r w:rsidRPr="00091A5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классах. Когда учащийся уже приобрёл навыки игры на фортепиано, научился быстро читать ноты с листа, умеет  быстро ориентироваться в нотном тексте.  Это своего рода ансамблевое </w:t>
      </w:r>
      <w:proofErr w:type="spellStart"/>
      <w:r w:rsidRPr="00091A5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музицирование</w:t>
      </w:r>
      <w:proofErr w:type="spellEnd"/>
      <w:r w:rsidRPr="00091A5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, но играют в ансамбле пианист и, например, домрист или балалаечник. 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D57CB" w:rsidRDefault="004D57CB" w:rsidP="004D57CB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И так, я приглашаю на сцену</w:t>
      </w:r>
    </w:p>
    <w:p w:rsidR="004D57CB" w:rsidRDefault="00B443B3" w:rsidP="00A112B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23</w:t>
      </w:r>
      <w:r w:rsidR="004D57CB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</w:t>
      </w:r>
      <w:r w:rsidR="004D57C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r w:rsidR="004D57CB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Шестакову Полину и Тараканова Тимура</w:t>
      </w:r>
      <w:r w:rsidR="004D57CB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«Потешный марш»</w:t>
      </w:r>
      <w:r w:rsidR="004D57C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12B7" w:rsidRDefault="004D57CB" w:rsidP="00A112B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4D57C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 2: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r w:rsidR="00A112B7" w:rsidRPr="0061276A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Выпускник</w:t>
      </w:r>
      <w:r w:rsidR="00A112B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и, которые </w:t>
      </w:r>
      <w:proofErr w:type="gramStart"/>
      <w:r w:rsidR="00A112B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закончив школу</w:t>
      </w:r>
      <w:proofErr w:type="gramEnd"/>
      <w:r w:rsidR="00A112B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, не оставили её и продолжили обучение. На сцену приглаша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ю</w:t>
      </w:r>
      <w:r w:rsidR="00A112B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тся:  </w:t>
      </w:r>
    </w:p>
    <w:p w:rsidR="00A112B7" w:rsidRDefault="004D57CB" w:rsidP="00A112B7">
      <w:pPr>
        <w:spacing w:after="0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Вед 2: </w:t>
      </w:r>
      <w:r w:rsidR="00A112B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Некрасов Кирилл (выпуск 2018 г)</w:t>
      </w:r>
    </w:p>
    <w:p w:rsidR="00A112B7" w:rsidRDefault="004D57CB" w:rsidP="00A112B7">
      <w:pPr>
        <w:spacing w:after="0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 1:</w:t>
      </w:r>
      <w:r w:rsidR="00A112B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Клементьева Лиза (выпуск 2019 г)</w:t>
      </w:r>
    </w:p>
    <w:p w:rsidR="00A112B7" w:rsidRDefault="004D57CB" w:rsidP="00A112B7">
      <w:pPr>
        <w:spacing w:after="0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Вед 2: </w:t>
      </w:r>
      <w:proofErr w:type="spellStart"/>
      <w:r w:rsidR="00A112B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Зелянина</w:t>
      </w:r>
      <w:proofErr w:type="spellEnd"/>
      <w:r w:rsidR="00A112B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Катя (выпуск 2020 г)</w:t>
      </w:r>
    </w:p>
    <w:p w:rsidR="00AA4DC0" w:rsidRPr="00B443B3" w:rsidRDefault="00A112B7" w:rsidP="00B443B3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8"/>
          <w:szCs w:val="28"/>
          <w:u w:val="single"/>
          <w:lang w:eastAsia="ru-RU"/>
        </w:rPr>
      </w:pPr>
      <w:r w:rsidRPr="00B443B3">
        <w:rPr>
          <w:rFonts w:ascii="Verdana" w:eastAsia="Times New Roman" w:hAnsi="Verdana" w:cs="Times New Roman"/>
          <w:bCs/>
          <w:color w:val="000000"/>
          <w:sz w:val="28"/>
          <w:szCs w:val="28"/>
          <w:u w:val="single"/>
          <w:lang w:eastAsia="ru-RU"/>
        </w:rPr>
        <w:t>Вручение грамот и приложений к свидетельству.</w:t>
      </w:r>
    </w:p>
    <w:p w:rsidR="004D57CB" w:rsidRPr="004D57CB" w:rsidRDefault="00E40079" w:rsidP="00B443B3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(</w:t>
      </w:r>
      <w:r w:rsidR="004D57CB" w:rsidRPr="004D57C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Все усаживаются на места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)</w:t>
      </w:r>
      <w:r w:rsidR="004D57CB" w:rsidRPr="004D57C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.</w:t>
      </w:r>
    </w:p>
    <w:p w:rsidR="00C46DDC" w:rsidRDefault="00091A5E" w:rsidP="004D57C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</w:t>
      </w:r>
    </w:p>
    <w:p w:rsidR="00091A5E" w:rsidRPr="00091A5E" w:rsidRDefault="00091A5E" w:rsidP="00091A5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Вед 2: </w:t>
      </w:r>
      <w:r w:rsidRPr="00091A5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На сцене</w:t>
      </w:r>
    </w:p>
    <w:p w:rsidR="00091A5E" w:rsidRDefault="00B443B3" w:rsidP="00091A5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24</w:t>
      </w:r>
      <w:r w:rsid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. Фортепианный ансамбль </w:t>
      </w:r>
      <w:proofErr w:type="spellStart"/>
      <w:r w:rsidR="00091A5E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Клементьева</w:t>
      </w:r>
      <w:proofErr w:type="spellEnd"/>
      <w:r w:rsidR="00091A5E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Лиза и Жемчужникова </w:t>
      </w:r>
      <w:proofErr w:type="spellStart"/>
      <w:r w:rsidR="00091A5E" w:rsidRP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Дарина</w:t>
      </w:r>
      <w:proofErr w:type="spellEnd"/>
      <w:r w:rsid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Г. </w:t>
      </w:r>
      <w:proofErr w:type="spellStart"/>
      <w:r w:rsid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Балаев</w:t>
      </w:r>
      <w:proofErr w:type="spellEnd"/>
      <w:r w:rsidR="00091A5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«Ноктюрн».</w:t>
      </w: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A62F87" w:rsidRPr="0049083E" w:rsidRDefault="00A62F87" w:rsidP="00CB37A1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CB37A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Читая высказывания великих людей прошлого, можно сделать вывод о том, что все они лю</w:t>
      </w:r>
      <w:r w:rsidR="00CB37A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били музыку</w:t>
      </w:r>
      <w:r w:rsidR="004D57C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</w:t>
      </w:r>
      <w:r w:rsidR="00CB37A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старались понять её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музыка сопутствовала в открытии многих идей.</w:t>
      </w:r>
    </w:p>
    <w:p w:rsidR="004D57CB" w:rsidRDefault="00A62F87" w:rsidP="00CB37A1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CB37A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2:</w:t>
      </w: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 это действительно так. Сразу приведем несколько примеров: «Музыка побуждает нас красноречиво мыслить» - Ральф Уолдо </w:t>
      </w:r>
      <w:proofErr w:type="spellStart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Эмерсо</w:t>
      </w:r>
      <w:proofErr w:type="gramStart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</w:t>
      </w:r>
      <w:proofErr w:type="spellEnd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</w:t>
      </w:r>
      <w:proofErr w:type="gramEnd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американский философ 19 века. </w:t>
      </w:r>
    </w:p>
    <w:p w:rsidR="004D57CB" w:rsidRDefault="004D57CB" w:rsidP="00CB37A1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D57C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Вед 1: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Немецкий композитор 18 века Карл Вебер считал, что: «Музыка - истинная всеобщая человеческая речь». </w:t>
      </w:r>
    </w:p>
    <w:p w:rsidR="00A62F87" w:rsidRPr="0049083E" w:rsidRDefault="004D57CB" w:rsidP="00CB37A1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D57C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Вед 2: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Теодор </w:t>
      </w:r>
      <w:proofErr w:type="spellStart"/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Адорно</w:t>
      </w:r>
      <w:proofErr w:type="spellEnd"/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немецкий философ и музыковед резюмировал следующее: «Не мы слушаем музыку, а музыка слушает нас!»</w:t>
      </w:r>
    </w:p>
    <w:p w:rsidR="00A62F87" w:rsidRPr="0029380F" w:rsidRDefault="004D57CB" w:rsidP="0029380F">
      <w:pPr>
        <w:tabs>
          <w:tab w:val="right" w:pos="9355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4D57C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 сцене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</w:t>
      </w:r>
      <w:r w:rsidR="00B443B3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25</w:t>
      </w:r>
      <w:r w:rsidR="00C46DDC" w:rsidRPr="00C46DDC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.  </w:t>
      </w:r>
      <w:r w:rsidR="00C46DDC" w:rsidRPr="00C46DDC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Некрасов  Кирилл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«Ехал  на </w:t>
      </w:r>
      <w:r w:rsidR="00C46DDC" w:rsidRPr="00C46DDC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ярмарку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</w:t>
      </w:r>
      <w:r w:rsidR="00C46DDC" w:rsidRPr="00C46DDC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ухарь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</w:t>
      </w:r>
      <w:r w:rsidR="00C46DDC" w:rsidRPr="00C46DDC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</w:t>
      </w:r>
      <w:r w:rsidR="00C46DDC" w:rsidRPr="00C46DDC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купец».</w:t>
      </w:r>
      <w:r w:rsidR="00C46DDC" w:rsidRPr="00C46DDC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ab/>
      </w:r>
    </w:p>
    <w:p w:rsidR="0029380F" w:rsidRPr="00577B3F" w:rsidRDefault="0029380F" w:rsidP="0029380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</w:pPr>
      <w:r w:rsidRPr="00577B3F">
        <w:rPr>
          <w:rFonts w:ascii="Verdana" w:eastAsia="Times New Roman" w:hAnsi="Verdana" w:cs="Times New Roman"/>
          <w:b/>
          <w:color w:val="FF0000"/>
          <w:sz w:val="28"/>
          <w:szCs w:val="28"/>
          <w:lang w:eastAsia="ru-RU"/>
        </w:rPr>
        <w:t>ИНТЕРВЬЮ С УЧАЩИМИСЯ (видео)</w:t>
      </w:r>
    </w:p>
    <w:p w:rsidR="0029380F" w:rsidRPr="0029380F" w:rsidRDefault="0029380F" w:rsidP="0029380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"/>
          <w:szCs w:val="28"/>
          <w:lang w:eastAsia="ru-RU"/>
        </w:rPr>
      </w:pPr>
    </w:p>
    <w:p w:rsidR="00E061AF" w:rsidRPr="004D57CB" w:rsidRDefault="00C46DDC" w:rsidP="00B443B3">
      <w:pPr>
        <w:pStyle w:val="a3"/>
        <w:shd w:val="clear" w:color="auto" w:fill="FFFFFF"/>
        <w:spacing w:before="0" w:beforeAutospacing="0" w:after="375" w:afterAutospacing="0"/>
        <w:jc w:val="both"/>
        <w:rPr>
          <w:rFonts w:ascii="Verdana" w:hAnsi="Verdana"/>
          <w:sz w:val="28"/>
          <w:szCs w:val="28"/>
        </w:rPr>
      </w:pPr>
      <w:r w:rsidRPr="004D57CB">
        <w:rPr>
          <w:rFonts w:ascii="Verdana" w:hAnsi="Verdana"/>
          <w:b/>
          <w:sz w:val="28"/>
          <w:szCs w:val="28"/>
        </w:rPr>
        <w:t>Вед 1</w:t>
      </w:r>
      <w:proofErr w:type="gramStart"/>
      <w:r w:rsidRPr="004D57CB">
        <w:rPr>
          <w:rFonts w:ascii="Verdana" w:hAnsi="Verdana"/>
          <w:b/>
          <w:sz w:val="28"/>
          <w:szCs w:val="28"/>
        </w:rPr>
        <w:t xml:space="preserve"> :</w:t>
      </w:r>
      <w:proofErr w:type="gramEnd"/>
      <w:r w:rsidRPr="004D57CB">
        <w:rPr>
          <w:rFonts w:ascii="Verdana" w:hAnsi="Verdana"/>
          <w:sz w:val="28"/>
          <w:szCs w:val="28"/>
        </w:rPr>
        <w:t xml:space="preserve"> </w:t>
      </w:r>
      <w:r w:rsidR="00E061AF" w:rsidRPr="004D57CB">
        <w:rPr>
          <w:rFonts w:ascii="Verdana" w:hAnsi="Verdana"/>
          <w:sz w:val="28"/>
          <w:szCs w:val="28"/>
        </w:rPr>
        <w:t>Музыка — это искусство, которое сложно описать, зато сама она очень четко передает любое и каждое ощущение души и сердца всего живого.</w:t>
      </w:r>
      <w:r w:rsidRPr="004D57CB">
        <w:rPr>
          <w:rFonts w:ascii="Verdana" w:hAnsi="Verdana"/>
          <w:sz w:val="28"/>
          <w:szCs w:val="28"/>
        </w:rPr>
        <w:t xml:space="preserve"> </w:t>
      </w:r>
      <w:r w:rsidR="00E061AF" w:rsidRPr="004D57CB">
        <w:rPr>
          <w:rFonts w:ascii="Verdana" w:hAnsi="Verdana"/>
          <w:sz w:val="28"/>
          <w:szCs w:val="28"/>
        </w:rPr>
        <w:t xml:space="preserve">Великие музыканты и композиторы говорили о музыке, хотя могут ли высказывания быть сильнее симфоний и опер, мадригалов и вокальных партий, романсов и сонат или оказаться ёмким </w:t>
      </w:r>
      <w:proofErr w:type="spellStart"/>
      <w:r w:rsidR="00E061AF" w:rsidRPr="004D57CB">
        <w:rPr>
          <w:rFonts w:ascii="Verdana" w:hAnsi="Verdana"/>
          <w:sz w:val="28"/>
          <w:szCs w:val="28"/>
        </w:rPr>
        <w:t>рифмом</w:t>
      </w:r>
      <w:proofErr w:type="spellEnd"/>
      <w:r w:rsidR="00E061AF" w:rsidRPr="004D57CB">
        <w:rPr>
          <w:rFonts w:ascii="Verdana" w:hAnsi="Verdana"/>
          <w:sz w:val="28"/>
          <w:szCs w:val="28"/>
        </w:rPr>
        <w:t xml:space="preserve"> симфонического оркестра?</w:t>
      </w:r>
    </w:p>
    <w:p w:rsidR="00E061AF" w:rsidRPr="004D57CB" w:rsidRDefault="00C46DDC" w:rsidP="00C46DDC">
      <w:pPr>
        <w:pStyle w:val="a3"/>
        <w:shd w:val="clear" w:color="auto" w:fill="FFFFFF"/>
        <w:spacing w:before="0" w:beforeAutospacing="0" w:after="375" w:afterAutospacing="0"/>
        <w:jc w:val="center"/>
        <w:rPr>
          <w:rFonts w:ascii="Verdana" w:hAnsi="Verdana"/>
          <w:b/>
          <w:sz w:val="28"/>
          <w:szCs w:val="28"/>
        </w:rPr>
      </w:pPr>
      <w:r w:rsidRPr="004D57CB">
        <w:rPr>
          <w:rFonts w:ascii="Verdana" w:hAnsi="Verdana"/>
          <w:b/>
          <w:sz w:val="28"/>
          <w:szCs w:val="28"/>
        </w:rPr>
        <w:t>Виктория Эдуардовна выводит  хор.</w:t>
      </w:r>
    </w:p>
    <w:p w:rsidR="0061276A" w:rsidRDefault="00B443B3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43B3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26</w:t>
      </w:r>
      <w:r w:rsidR="00C46DDC" w:rsidRPr="00B443B3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. Сводный хор  песня</w:t>
      </w:r>
      <w:r w:rsidR="00C46DD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«Шире круг»  </w:t>
      </w:r>
    </w:p>
    <w:p w:rsidR="0061276A" w:rsidRPr="00B17363" w:rsidRDefault="00C46DDC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</w:pPr>
      <w:r w:rsidRPr="00B17363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Музыка</w:t>
      </w:r>
      <w:r w:rsidR="00B17363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 </w:t>
      </w:r>
      <w:bookmarkStart w:id="0" w:name="_GoBack"/>
      <w:bookmarkEnd w:id="0"/>
      <w:r w:rsidRPr="00B17363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B17363" w:rsidRPr="00B17363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Д.Львов</w:t>
      </w:r>
      <w:proofErr w:type="spellEnd"/>
      <w:r w:rsidR="00B17363" w:rsidRPr="00B17363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 –</w:t>
      </w:r>
      <w:proofErr w:type="spellStart"/>
      <w:r w:rsidR="00B17363" w:rsidRPr="00B17363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Компанеец</w:t>
      </w:r>
      <w:proofErr w:type="spellEnd"/>
      <w:r w:rsidR="00B17363" w:rsidRPr="00B17363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, сл</w:t>
      </w:r>
      <w:r w:rsidRPr="00B17363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 xml:space="preserve">ова  </w:t>
      </w:r>
      <w:r w:rsidR="00B17363" w:rsidRPr="00B17363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Викторов.</w:t>
      </w:r>
    </w:p>
    <w:p w:rsidR="00A62F87" w:rsidRPr="0049083E" w:rsidRDefault="00A62F87" w:rsidP="0061276A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Вед</w:t>
      </w:r>
      <w:r w:rsidR="0061276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Вот и подвели мы черту под достижениями уходящего учебного года! Прощаясь, мы благодарим Вас за: ваши светящиеся радостью глаза, ваши улыбки, за ваши бурные овации.</w:t>
      </w:r>
    </w:p>
    <w:p w:rsidR="00A62F87" w:rsidRPr="0049083E" w:rsidRDefault="00A62F87" w:rsidP="0061276A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Вед</w:t>
      </w:r>
      <w:r w:rsidR="0061276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2:</w:t>
      </w:r>
      <w:r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Хочется закончить концерт бессмертными словами Иоганна Себастьяна Баха: «Цель музыки</w:t>
      </w:r>
      <w:r w:rsidR="0061276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трогать сердца!» Мы уверенны, что эта </w:t>
      </w:r>
      <w:proofErr w:type="gramStart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встреча</w:t>
      </w:r>
      <w:proofErr w:type="gramEnd"/>
      <w:r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несомненно отозвалась теплом в ваших сердцах.</w:t>
      </w: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A62F87" w:rsidRPr="0049083E" w:rsidRDefault="0061276A" w:rsidP="0061276A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Вед </w:t>
      </w:r>
      <w:r w:rsidR="00A62F87" w:rsidRPr="004908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1: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Мы не прощаемся, а говорим лишь…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"До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новой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встречи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 волшебном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мире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музыкального искусства - искусства,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котором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вечно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процветают: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добро, понимание, свет и любовь!"</w:t>
      </w:r>
      <w:r w:rsidR="00A62F87" w:rsidRPr="004908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Всего вам доброго!</w:t>
      </w: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908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​​​​​​​</w:t>
      </w: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A62F87" w:rsidRPr="0049083E" w:rsidRDefault="00A62F87" w:rsidP="00A62F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04D13" w:rsidRPr="0049083E" w:rsidRDefault="00D04D13" w:rsidP="00A62F87">
      <w:pPr>
        <w:rPr>
          <w:sz w:val="28"/>
          <w:szCs w:val="28"/>
        </w:rPr>
      </w:pPr>
    </w:p>
    <w:sectPr w:rsidR="00D04D13" w:rsidRPr="0049083E" w:rsidSect="00814E27">
      <w:pgSz w:w="11906" w:h="16838"/>
      <w:pgMar w:top="1134" w:right="850" w:bottom="1134" w:left="1701" w:header="708" w:footer="708" w:gutter="0"/>
      <w:pgBorders w:display="firstPage"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AA2"/>
    <w:multiLevelType w:val="hybridMultilevel"/>
    <w:tmpl w:val="87E8491C"/>
    <w:lvl w:ilvl="0" w:tplc="3506948A">
      <w:start w:val="4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1213D"/>
    <w:multiLevelType w:val="hybridMultilevel"/>
    <w:tmpl w:val="C756C9AC"/>
    <w:lvl w:ilvl="0" w:tplc="592A21CE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F87"/>
    <w:rsid w:val="00054FD9"/>
    <w:rsid w:val="00091A5E"/>
    <w:rsid w:val="000D2606"/>
    <w:rsid w:val="000E241D"/>
    <w:rsid w:val="000E418D"/>
    <w:rsid w:val="000E62B6"/>
    <w:rsid w:val="001858F2"/>
    <w:rsid w:val="002664AB"/>
    <w:rsid w:val="00273BD2"/>
    <w:rsid w:val="0029380F"/>
    <w:rsid w:val="002B3E21"/>
    <w:rsid w:val="002C0865"/>
    <w:rsid w:val="00370D03"/>
    <w:rsid w:val="003729D6"/>
    <w:rsid w:val="004175A1"/>
    <w:rsid w:val="0049083E"/>
    <w:rsid w:val="004C34E6"/>
    <w:rsid w:val="004D57CB"/>
    <w:rsid w:val="00577B3F"/>
    <w:rsid w:val="00591F36"/>
    <w:rsid w:val="005D4881"/>
    <w:rsid w:val="0061276A"/>
    <w:rsid w:val="0064170D"/>
    <w:rsid w:val="006436D8"/>
    <w:rsid w:val="00796B7A"/>
    <w:rsid w:val="007C535D"/>
    <w:rsid w:val="00801C22"/>
    <w:rsid w:val="00814E27"/>
    <w:rsid w:val="009706B0"/>
    <w:rsid w:val="00A112B7"/>
    <w:rsid w:val="00A62F87"/>
    <w:rsid w:val="00AA4DC0"/>
    <w:rsid w:val="00B17363"/>
    <w:rsid w:val="00B214ED"/>
    <w:rsid w:val="00B443B3"/>
    <w:rsid w:val="00BD6207"/>
    <w:rsid w:val="00C46DDC"/>
    <w:rsid w:val="00C6167C"/>
    <w:rsid w:val="00CB37A1"/>
    <w:rsid w:val="00D04D13"/>
    <w:rsid w:val="00D07601"/>
    <w:rsid w:val="00E061AF"/>
    <w:rsid w:val="00E152A7"/>
    <w:rsid w:val="00E40079"/>
    <w:rsid w:val="00EF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1C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608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701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4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11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техномир</cp:lastModifiedBy>
  <cp:revision>15</cp:revision>
  <cp:lastPrinted>2022-05-27T09:09:00Z</cp:lastPrinted>
  <dcterms:created xsi:type="dcterms:W3CDTF">2022-05-10T10:19:00Z</dcterms:created>
  <dcterms:modified xsi:type="dcterms:W3CDTF">2022-06-03T14:07:00Z</dcterms:modified>
</cp:coreProperties>
</file>